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EA32AE" w14:textId="77777777" w:rsidR="00987800" w:rsidRDefault="00987800" w:rsidP="00987800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Аннотация к рабочей программы</w:t>
      </w:r>
    </w:p>
    <w:p w14:paraId="4D60F97A" w14:textId="3643FC19" w:rsidR="00B71D8D" w:rsidRP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________</w:t>
      </w:r>
      <w:r w:rsidRPr="00B71D8D">
        <w:t xml:space="preserve"> </w:t>
      </w:r>
      <w:r w:rsidRPr="00B71D8D">
        <w:rPr>
          <w:rFonts w:ascii="Times New Roman" w:hAnsi="Times New Roman"/>
          <w:sz w:val="24"/>
          <w:szCs w:val="24"/>
          <w:lang w:eastAsia="ar-SA"/>
        </w:rPr>
        <w:t xml:space="preserve">Развитие психомоторики и сенсорных процессов» </w:t>
      </w:r>
    </w:p>
    <w:p w14:paraId="37A70D29" w14:textId="1C4FA39A" w:rsidR="00987800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B71D8D">
        <w:rPr>
          <w:rFonts w:ascii="Times New Roman" w:hAnsi="Times New Roman"/>
          <w:sz w:val="24"/>
          <w:szCs w:val="24"/>
          <w:lang w:eastAsia="ar-SA"/>
        </w:rPr>
        <w:t xml:space="preserve">для 5 класса 1 вариант УП </w:t>
      </w:r>
      <w:r>
        <w:rPr>
          <w:rFonts w:ascii="Times New Roman" w:hAnsi="Times New Roman"/>
          <w:sz w:val="24"/>
          <w:szCs w:val="24"/>
          <w:lang w:eastAsia="ar-SA"/>
        </w:rPr>
        <w:t>_______</w:t>
      </w:r>
      <w:r w:rsidR="00987800">
        <w:rPr>
          <w:rFonts w:ascii="Times New Roman" w:hAnsi="Times New Roman"/>
          <w:sz w:val="24"/>
          <w:szCs w:val="24"/>
          <w:lang w:eastAsia="ar-SA"/>
        </w:rPr>
        <w:t>_______</w:t>
      </w:r>
    </w:p>
    <w:p w14:paraId="1EB0B078" w14:textId="77777777" w:rsidR="00987800" w:rsidRDefault="00987800" w:rsidP="00987800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>(предмет, класс)</w:t>
      </w:r>
    </w:p>
    <w:p w14:paraId="7B6EA583" w14:textId="77777777" w:rsidR="00987800" w:rsidRDefault="00987800" w:rsidP="00987800">
      <w:pPr>
        <w:spacing w:after="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5ED07C16" w14:textId="77777777" w:rsidR="00987800" w:rsidRDefault="00987800" w:rsidP="00987800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987800" w14:paraId="1C8CE019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54E9A" w14:textId="77777777" w:rsidR="0098780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55864" w14:textId="77777777" w:rsidR="00987800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</w:rPr>
              <w:t>-ФОП (НОО, ООО, СОО)</w:t>
            </w:r>
          </w:p>
          <w:p w14:paraId="3CECC447" w14:textId="77777777" w:rsidR="00987800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-ООП МБОУ </w:t>
            </w:r>
            <w:proofErr w:type="spellStart"/>
            <w:r>
              <w:rPr>
                <w:color w:val="000000" w:themeColor="text1"/>
              </w:rPr>
              <w:t>Буланихинской</w:t>
            </w:r>
            <w:proofErr w:type="spellEnd"/>
            <w:r>
              <w:rPr>
                <w:color w:val="000000" w:themeColor="text1"/>
              </w:rPr>
              <w:t xml:space="preserve"> СОШ им. </w:t>
            </w:r>
            <w:proofErr w:type="spellStart"/>
            <w:r>
              <w:rPr>
                <w:color w:val="000000" w:themeColor="text1"/>
              </w:rPr>
              <w:t>М.М.Мокшина</w:t>
            </w:r>
            <w:proofErr w:type="spellEnd"/>
            <w:r>
              <w:rPr>
                <w:color w:val="000000" w:themeColor="text1"/>
              </w:rPr>
              <w:t xml:space="preserve"> Зонального района Алтайского края</w:t>
            </w:r>
          </w:p>
          <w:p w14:paraId="6232AA5D" w14:textId="77777777" w:rsidR="00987800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-учебный план школы</w:t>
            </w:r>
          </w:p>
          <w:p w14:paraId="4CBE9211" w14:textId="54B85EAF" w:rsidR="00987800" w:rsidRDefault="00B71D8D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-ФРП ООО</w:t>
            </w:r>
          </w:p>
          <w:p w14:paraId="084F858A" w14:textId="77777777" w:rsidR="00987800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-ФРП воспитания</w:t>
            </w:r>
          </w:p>
          <w:p w14:paraId="45F67FAD" w14:textId="16596825" w:rsidR="00C44832" w:rsidRDefault="00B71D8D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ФГОС  ООО</w:t>
            </w:r>
            <w:proofErr w:type="gramEnd"/>
          </w:p>
        </w:tc>
      </w:tr>
      <w:tr w:rsidR="00987800" w14:paraId="31673216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DE729" w14:textId="77777777" w:rsidR="0098780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02DC" w14:textId="77777777" w:rsidR="00B71D8D" w:rsidRPr="00B71D8D" w:rsidRDefault="00B71D8D" w:rsidP="00B71D8D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71D8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Целью </w:t>
            </w: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данного курса является максимальная коррекция недостатков познавательных и эмоциональных процессов, </w:t>
            </w:r>
            <w:proofErr w:type="gramStart"/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моторных и сенсорных функций</w:t>
            </w:r>
            <w:proofErr w:type="gramEnd"/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обучающихся с нарушением интеллекта, на основе создания оптимальных условий познания ребенком каждого объекта, его свойств, качеств, признаков; дать правильное многогранное представление об окружающей действительности, способствующее оптимизации психического развития ребенка и более эффективной социализации его в обществе.</w:t>
            </w:r>
          </w:p>
          <w:p w14:paraId="1AEB6C4B" w14:textId="77777777" w:rsidR="00B71D8D" w:rsidRPr="00B71D8D" w:rsidRDefault="00B71D8D" w:rsidP="00B71D8D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71D8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Задачи:</w:t>
            </w:r>
          </w:p>
          <w:p w14:paraId="54A63FD4" w14:textId="77777777" w:rsidR="00B71D8D" w:rsidRPr="00B71D8D" w:rsidRDefault="00B71D8D" w:rsidP="00B71D8D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способствовать полноценному психическому и личностному развитию школьника, коррекции недостатков познавательной деятельности обучающихся путем целенаправленного систематического развития у них правильного восприятия цвета, формы, величины, пространственного расположения предметов;</w:t>
            </w:r>
          </w:p>
          <w:p w14:paraId="701A060E" w14:textId="77777777" w:rsidR="00987800" w:rsidRDefault="00987800">
            <w:pPr>
              <w:pStyle w:val="c17"/>
              <w:rPr>
                <w:color w:val="000000" w:themeColor="text1"/>
              </w:rPr>
            </w:pPr>
          </w:p>
        </w:tc>
      </w:tr>
      <w:tr w:rsidR="00987800" w14:paraId="1184C6AA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93827" w14:textId="77777777" w:rsidR="0098780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18EC" w14:textId="06694D1D" w:rsidR="00987800" w:rsidRDefault="00B71D8D" w:rsidP="00B71D8D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 5-7 класс на 3 года обучения </w:t>
            </w:r>
          </w:p>
        </w:tc>
      </w:tr>
      <w:tr w:rsidR="00987800" w14:paraId="3DC53A35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32B0" w14:textId="77777777" w:rsidR="0098780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55FE" w14:textId="77777777" w:rsidR="00987800" w:rsidRDefault="0098780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Личностные результаты:</w:t>
            </w:r>
          </w:p>
          <w:p w14:paraId="56E1D300" w14:textId="77777777" w:rsidR="00B71D8D" w:rsidRPr="00B71D8D" w:rsidRDefault="00B71D8D" w:rsidP="00B71D8D">
            <w:pPr>
              <w:numPr>
                <w:ilvl w:val="0"/>
                <w:numId w:val="2"/>
              </w:num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  <w:p w14:paraId="30687D78" w14:textId="77777777" w:rsidR="00B71D8D" w:rsidRPr="00B71D8D" w:rsidRDefault="00B71D8D" w:rsidP="00B71D8D">
            <w:pPr>
              <w:numPr>
                <w:ilvl w:val="0"/>
                <w:numId w:val="2"/>
              </w:num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адекватно оценивать свои силы, понимать, что можно и чего нельзя.</w:t>
            </w:r>
          </w:p>
          <w:p w14:paraId="33A22F99" w14:textId="77777777" w:rsidR="00B71D8D" w:rsidRPr="00B71D8D" w:rsidRDefault="00B71D8D" w:rsidP="00B71D8D">
            <w:pPr>
              <w:numPr>
                <w:ilvl w:val="0"/>
                <w:numId w:val="2"/>
              </w:num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предложенных педагогом ситуациях, опираясь на общие для всех простые правила поведения, делать выбор, при поддержке педагога, как поступить.</w:t>
            </w:r>
          </w:p>
          <w:p w14:paraId="1DAA9EAD" w14:textId="3BD3DA19" w:rsidR="00B71D8D" w:rsidRPr="00B71D8D" w:rsidRDefault="00B71D8D" w:rsidP="00B71D8D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</w:t>
            </w:r>
            <w:r w:rsidRPr="00B71D8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етап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редметные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результаты</w:t>
            </w:r>
            <w:r w:rsidRPr="00B71D8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</w:p>
          <w:p w14:paraId="5BE43D21" w14:textId="77777777" w:rsidR="00B71D8D" w:rsidRPr="00B71D8D" w:rsidRDefault="00B71D8D" w:rsidP="00B71D8D">
            <w:pPr>
              <w:numPr>
                <w:ilvl w:val="0"/>
                <w:numId w:val="3"/>
              </w:num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Ориентироваться в своей системе знаний: </w:t>
            </w:r>
            <w:r w:rsidRPr="00B71D8D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отличать</w:t>
            </w: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новое от уже известного с помощью учителя.</w:t>
            </w:r>
          </w:p>
          <w:p w14:paraId="5E09F02E" w14:textId="77777777" w:rsidR="00B71D8D" w:rsidRPr="00B71D8D" w:rsidRDefault="00B71D8D" w:rsidP="00B71D8D">
            <w:pPr>
              <w:numPr>
                <w:ilvl w:val="0"/>
                <w:numId w:val="4"/>
              </w:num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Добывать новые знания:</w:t>
            </w:r>
            <w:r w:rsidRPr="00B71D8D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 находить ответы</w:t>
            </w: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на вопросы, используя свой жизненный опыт и информацию, полученную от учителя.</w:t>
            </w:r>
          </w:p>
          <w:p w14:paraId="3E5002B5" w14:textId="77777777" w:rsidR="00B71D8D" w:rsidRPr="00B71D8D" w:rsidRDefault="00B71D8D" w:rsidP="00B71D8D">
            <w:pPr>
              <w:numPr>
                <w:ilvl w:val="0"/>
                <w:numId w:val="5"/>
              </w:num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Перерабатывать полученную информацию:</w:t>
            </w:r>
            <w:r w:rsidRPr="00B71D8D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 делать выводы</w:t>
            </w: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 результате совместной работы всего класса.</w:t>
            </w:r>
          </w:p>
          <w:p w14:paraId="1E84A61C" w14:textId="77777777" w:rsidR="00B71D8D" w:rsidRPr="00B71D8D" w:rsidRDefault="00B71D8D" w:rsidP="00B71D8D">
            <w:pPr>
              <w:numPr>
                <w:ilvl w:val="0"/>
                <w:numId w:val="6"/>
              </w:num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Перерабатывать полученную </w:t>
            </w: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информацию: </w:t>
            </w:r>
            <w:r w:rsidRPr="00B71D8D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сравнивать</w:t>
            </w: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и </w:t>
            </w:r>
            <w:r w:rsidRPr="00B71D8D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группировать</w:t>
            </w: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геометрические фигуры, эталоны цвета.</w:t>
            </w:r>
          </w:p>
          <w:p w14:paraId="318252E6" w14:textId="77777777" w:rsidR="00B71D8D" w:rsidRPr="00B71D8D" w:rsidRDefault="00B71D8D" w:rsidP="00B71D8D">
            <w:pPr>
              <w:numPr>
                <w:ilvl w:val="0"/>
                <w:numId w:val="7"/>
              </w:num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71D8D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Определять</w:t>
            </w: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и </w:t>
            </w:r>
            <w:r w:rsidRPr="00B71D8D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формулировать</w:t>
            </w: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цель деятельности с помощью учителя.</w:t>
            </w:r>
          </w:p>
          <w:p w14:paraId="6FB31911" w14:textId="77777777" w:rsidR="00B71D8D" w:rsidRPr="00B71D8D" w:rsidRDefault="00B71D8D" w:rsidP="00B71D8D">
            <w:pPr>
              <w:numPr>
                <w:ilvl w:val="0"/>
                <w:numId w:val="8"/>
              </w:num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71D8D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Проговаривать</w:t>
            </w: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последовательность действий.</w:t>
            </w:r>
          </w:p>
          <w:p w14:paraId="44D5A75F" w14:textId="77777777" w:rsidR="00B71D8D" w:rsidRPr="00B71D8D" w:rsidRDefault="00B71D8D" w:rsidP="00B71D8D">
            <w:pPr>
              <w:numPr>
                <w:ilvl w:val="0"/>
                <w:numId w:val="9"/>
              </w:num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Учиться </w:t>
            </w:r>
            <w:r w:rsidRPr="00B71D8D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высказывать</w:t>
            </w: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своё предположение (версию) на основе работы с иллюстрацией рабочей тетради.</w:t>
            </w:r>
          </w:p>
          <w:p w14:paraId="5382CDA3" w14:textId="77777777" w:rsidR="00B71D8D" w:rsidRPr="00B71D8D" w:rsidRDefault="00B71D8D" w:rsidP="00B71D8D">
            <w:pPr>
              <w:numPr>
                <w:ilvl w:val="0"/>
                <w:numId w:val="10"/>
              </w:num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Учиться </w:t>
            </w:r>
            <w:r w:rsidRPr="00B71D8D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работать</w:t>
            </w: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 предложенному учителем плану.</w:t>
            </w:r>
          </w:p>
          <w:p w14:paraId="5C17D628" w14:textId="77777777" w:rsidR="00B71D8D" w:rsidRPr="00B71D8D" w:rsidRDefault="00B71D8D" w:rsidP="00B71D8D">
            <w:pPr>
              <w:numPr>
                <w:ilvl w:val="0"/>
                <w:numId w:val="11"/>
              </w:num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Учиться </w:t>
            </w:r>
            <w:proofErr w:type="spellStart"/>
            <w:r w:rsidRPr="00B71D8D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отличать</w:t>
            </w: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верно</w:t>
            </w:r>
            <w:proofErr w:type="spellEnd"/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выполненное задание от неверного.</w:t>
            </w:r>
          </w:p>
          <w:p w14:paraId="197FA49C" w14:textId="77777777" w:rsidR="00B71D8D" w:rsidRDefault="00B71D8D" w:rsidP="00B71D8D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360"/>
                <w:tab w:val="num" w:pos="720"/>
              </w:tabs>
              <w:spacing w:after="150" w:line="240" w:lineRule="auto"/>
              <w:ind w:left="72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Учиться совместно с учителем и другими учениками </w:t>
            </w:r>
            <w:r w:rsidRPr="00B71D8D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давать</w:t>
            </w: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эмоциональную </w:t>
            </w:r>
            <w:r w:rsidRPr="00B71D8D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оценку</w:t>
            </w: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деятельности товарищей.</w:t>
            </w:r>
          </w:p>
          <w:p w14:paraId="1872D292" w14:textId="7FA0DCC4" w:rsidR="00B71D8D" w:rsidRPr="00B71D8D" w:rsidRDefault="00B71D8D" w:rsidP="00B71D8D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360"/>
                <w:tab w:val="num" w:pos="720"/>
              </w:tabs>
              <w:spacing w:after="150" w:line="240" w:lineRule="auto"/>
              <w:ind w:left="72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71D8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Предметные результаты:</w:t>
            </w:r>
          </w:p>
          <w:p w14:paraId="712957B0" w14:textId="77777777" w:rsidR="00B71D8D" w:rsidRPr="00B71D8D" w:rsidRDefault="00B71D8D" w:rsidP="00B71D8D">
            <w:pPr>
              <w:numPr>
                <w:ilvl w:val="0"/>
                <w:numId w:val="13"/>
              </w:num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Донести свою позицию до других:</w:t>
            </w:r>
            <w:r w:rsidRPr="00B71D8D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 оформлять</w:t>
            </w: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свою мысль в устной форме (на уровне одного предложения или небольшого текста).</w:t>
            </w:r>
          </w:p>
          <w:p w14:paraId="7D930944" w14:textId="188AFE1A" w:rsidR="00987800" w:rsidRPr="00B71D8D" w:rsidRDefault="00B71D8D" w:rsidP="00B71D8D">
            <w:pPr>
              <w:numPr>
                <w:ilvl w:val="0"/>
                <w:numId w:val="14"/>
              </w:num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71D8D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Слушать</w:t>
            </w: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и </w:t>
            </w:r>
            <w:r w:rsidRPr="00B71D8D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понимать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речь других</w:t>
            </w:r>
            <w:r w:rsidR="00987800" w:rsidRPr="00B71D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</w:p>
          <w:p w14:paraId="0CD76187" w14:textId="77777777" w:rsidR="00987800" w:rsidRDefault="00987800">
            <w:pPr>
              <w:shd w:val="clear" w:color="auto" w:fill="FFFFFF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87800" w14:paraId="361364F1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C5A4" w14:textId="77777777" w:rsidR="0098780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FBDE" w14:textId="10C00072" w:rsidR="00987800" w:rsidRDefault="00B71D8D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71D8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51 час, из расчета 0,5 часа в неделю,</w:t>
            </w:r>
          </w:p>
        </w:tc>
      </w:tr>
    </w:tbl>
    <w:p w14:paraId="21143D9B" w14:textId="77777777" w:rsidR="00987800" w:rsidRDefault="00987800" w:rsidP="00987800"/>
    <w:p w14:paraId="22DA340D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80BAB3E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2B53F2A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E451FB3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CDDF005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94DA911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35B9BF7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C7AFB57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450923AE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AAA936B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4CE6351B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690205B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2360AD7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E4AB464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2F75BD0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689FB3A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677B08B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8BCA17C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40F6ABCC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4962D82F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00C5A83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4F952D2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BEB0641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25B956C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AAAF390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Аннотация к рабочей программы</w:t>
      </w:r>
    </w:p>
    <w:p w14:paraId="4E850900" w14:textId="77777777" w:rsidR="006F3B9B" w:rsidRPr="006F3B9B" w:rsidRDefault="00B71D8D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_________</w:t>
      </w:r>
      <w:proofErr w:type="gramStart"/>
      <w:r>
        <w:rPr>
          <w:rFonts w:ascii="Times New Roman" w:hAnsi="Times New Roman"/>
          <w:sz w:val="24"/>
          <w:szCs w:val="24"/>
          <w:lang w:eastAsia="ar-SA"/>
        </w:rPr>
        <w:t>_</w:t>
      </w:r>
      <w:r w:rsidR="006F3B9B" w:rsidRPr="006F3B9B">
        <w:rPr>
          <w:rFonts w:ascii="Times New Roman" w:hAnsi="Times New Roman"/>
          <w:sz w:val="24"/>
          <w:szCs w:val="24"/>
          <w:lang w:eastAsia="ar-SA"/>
        </w:rPr>
        <w:t>«</w:t>
      </w:r>
      <w:proofErr w:type="gramEnd"/>
      <w:r w:rsidR="006F3B9B" w:rsidRPr="006F3B9B">
        <w:rPr>
          <w:rFonts w:ascii="Times New Roman" w:hAnsi="Times New Roman"/>
          <w:sz w:val="24"/>
          <w:szCs w:val="24"/>
          <w:lang w:eastAsia="ar-SA"/>
        </w:rPr>
        <w:t>Рисование» Изобразительное искусство</w:t>
      </w:r>
    </w:p>
    <w:p w14:paraId="4B4EB779" w14:textId="60B71E17" w:rsidR="00B71D8D" w:rsidRDefault="006F3B9B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F3B9B">
        <w:rPr>
          <w:rFonts w:ascii="Times New Roman" w:hAnsi="Times New Roman"/>
          <w:sz w:val="24"/>
          <w:szCs w:val="24"/>
          <w:lang w:eastAsia="ar-SA"/>
        </w:rPr>
        <w:t xml:space="preserve">для 5 класса 1 вариант УП </w:t>
      </w:r>
      <w:r w:rsidR="00B71D8D">
        <w:rPr>
          <w:rFonts w:ascii="Times New Roman" w:hAnsi="Times New Roman"/>
          <w:sz w:val="24"/>
          <w:szCs w:val="24"/>
          <w:lang w:eastAsia="ar-SA"/>
        </w:rPr>
        <w:t>_______________________</w:t>
      </w:r>
    </w:p>
    <w:p w14:paraId="1405EB11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</w:p>
    <w:p w14:paraId="4217B727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</w:p>
    <w:p w14:paraId="25E186D5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>(предмет, класс)</w:t>
      </w:r>
    </w:p>
    <w:p w14:paraId="57FE661B" w14:textId="77777777" w:rsidR="00B71D8D" w:rsidRDefault="00B71D8D" w:rsidP="00B71D8D">
      <w:pPr>
        <w:spacing w:after="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559FF3A6" w14:textId="77777777" w:rsidR="00B71D8D" w:rsidRDefault="00B71D8D" w:rsidP="00B71D8D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B71D8D" w14:paraId="545352BA" w14:textId="77777777" w:rsidTr="00531B5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2F8F9" w14:textId="77777777" w:rsidR="00B71D8D" w:rsidRDefault="00B71D8D" w:rsidP="00531B5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66836" w14:textId="77777777" w:rsidR="00B71D8D" w:rsidRDefault="00B71D8D" w:rsidP="00531B5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</w:rPr>
              <w:t>-ФОП (НОО, ООО, СОО)</w:t>
            </w:r>
          </w:p>
          <w:p w14:paraId="1278ADEC" w14:textId="77777777" w:rsidR="00B71D8D" w:rsidRDefault="00B71D8D" w:rsidP="00531B5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-ООП МБОУ </w:t>
            </w:r>
            <w:proofErr w:type="spellStart"/>
            <w:r>
              <w:rPr>
                <w:color w:val="000000" w:themeColor="text1"/>
              </w:rPr>
              <w:t>Буланихинской</w:t>
            </w:r>
            <w:proofErr w:type="spellEnd"/>
            <w:r>
              <w:rPr>
                <w:color w:val="000000" w:themeColor="text1"/>
              </w:rPr>
              <w:t xml:space="preserve"> СОШ им. </w:t>
            </w:r>
            <w:proofErr w:type="spellStart"/>
            <w:r>
              <w:rPr>
                <w:color w:val="000000" w:themeColor="text1"/>
              </w:rPr>
              <w:t>М.М.Мокшина</w:t>
            </w:r>
            <w:proofErr w:type="spellEnd"/>
            <w:r>
              <w:rPr>
                <w:color w:val="000000" w:themeColor="text1"/>
              </w:rPr>
              <w:t xml:space="preserve"> Зонального района Алтайского края</w:t>
            </w:r>
          </w:p>
          <w:p w14:paraId="3AB4E318" w14:textId="77777777" w:rsidR="00B71D8D" w:rsidRDefault="00B71D8D" w:rsidP="00531B5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-учебный план школы</w:t>
            </w:r>
          </w:p>
          <w:p w14:paraId="4878D793" w14:textId="00636453" w:rsidR="00B71D8D" w:rsidRDefault="006F3B9B" w:rsidP="00531B5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proofErr w:type="gramStart"/>
            <w:r>
              <w:rPr>
                <w:color w:val="000000" w:themeColor="text1"/>
              </w:rPr>
              <w:t>ФРП  ООО</w:t>
            </w:r>
            <w:proofErr w:type="gramEnd"/>
          </w:p>
          <w:p w14:paraId="5EF303A8" w14:textId="77777777" w:rsidR="00B71D8D" w:rsidRDefault="00B71D8D" w:rsidP="00531B5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-ФРП воспитания</w:t>
            </w:r>
          </w:p>
          <w:p w14:paraId="2BE03B65" w14:textId="4E480B26" w:rsidR="00B71D8D" w:rsidRDefault="006F3B9B" w:rsidP="00531B5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ФГОС ООО</w:t>
            </w:r>
          </w:p>
        </w:tc>
      </w:tr>
      <w:tr w:rsidR="00B71D8D" w14:paraId="653CE224" w14:textId="77777777" w:rsidTr="00531B5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99CE3" w14:textId="77777777" w:rsidR="00B71D8D" w:rsidRDefault="00B71D8D" w:rsidP="00531B5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CD9D" w14:textId="77777777" w:rsidR="006F3B9B" w:rsidRPr="006F3B9B" w:rsidRDefault="006F3B9B" w:rsidP="006F3B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Основная </w:t>
            </w:r>
            <w:r w:rsidRPr="006F3B9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цель</w:t>
            </w: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реализации программы заключается во всестороннем развитии личности обучающейся с умственной отсталостью в процессе приобщения его к художественной культуре и обучения умению видеть прекрасное в жизни и искусстве.</w:t>
            </w:r>
          </w:p>
          <w:p w14:paraId="6B14FB97" w14:textId="77777777" w:rsidR="006F3B9B" w:rsidRPr="006F3B9B" w:rsidRDefault="006F3B9B" w:rsidP="006F3B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Направлениями работы являются формирование элементарных знаний об изобразительном искусстве, развитие общих и специальных умений и навыков изобразительной деятельности, развитие зрительного восприятия формы, величины, конструкции, цвета предмета, его положения в пространстве, а также адекватного отображения его в рисунке; развитие умения пользоваться полученными практическими навыками в повседневной жизни.</w:t>
            </w:r>
          </w:p>
          <w:p w14:paraId="1F04BDED" w14:textId="77777777" w:rsidR="006F3B9B" w:rsidRPr="006F3B9B" w:rsidRDefault="006F3B9B" w:rsidP="006F3B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Основные </w:t>
            </w:r>
            <w:r w:rsidRPr="006F3B9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задачи</w:t>
            </w: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реализации программы:</w:t>
            </w:r>
          </w:p>
          <w:p w14:paraId="13F7007F" w14:textId="77777777" w:rsidR="006F3B9B" w:rsidRPr="006F3B9B" w:rsidRDefault="006F3B9B" w:rsidP="006F3B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формирование умений и навыков изобразительной деятельности, их применение для решения практических задач;</w:t>
            </w:r>
          </w:p>
          <w:p w14:paraId="05DAC1FC" w14:textId="77777777" w:rsidR="006F3B9B" w:rsidRPr="006F3B9B" w:rsidRDefault="006F3B9B" w:rsidP="006F3B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художественного вкус: умения отличать «красивое» от «некрасивого»; понимание красоты как ценности;</w:t>
            </w:r>
          </w:p>
          <w:p w14:paraId="34509CB7" w14:textId="77777777" w:rsidR="006F3B9B" w:rsidRPr="006F3B9B" w:rsidRDefault="006F3B9B" w:rsidP="006F3B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воспитание потребности в художественном творчестве.</w:t>
            </w:r>
          </w:p>
          <w:p w14:paraId="6F2478D8" w14:textId="77777777" w:rsidR="00B71D8D" w:rsidRDefault="00B71D8D" w:rsidP="00531B55">
            <w:pPr>
              <w:pStyle w:val="c17"/>
              <w:rPr>
                <w:color w:val="000000" w:themeColor="text1"/>
              </w:rPr>
            </w:pPr>
          </w:p>
        </w:tc>
      </w:tr>
      <w:tr w:rsidR="00B71D8D" w14:paraId="3770FF4B" w14:textId="77777777" w:rsidTr="00531B5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C59AA" w14:textId="77777777" w:rsidR="00B71D8D" w:rsidRDefault="00B71D8D" w:rsidP="00531B5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52C8" w14:textId="2B0C0EA9" w:rsidR="006F3B9B" w:rsidRPr="006F3B9B" w:rsidRDefault="006F3B9B" w:rsidP="006F3B9B">
            <w:pPr>
              <w:tabs>
                <w:tab w:val="left" w:pos="13467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часов в год</w:t>
            </w:r>
          </w:p>
          <w:p w14:paraId="33C8BFC0" w14:textId="77777777" w:rsidR="00B71D8D" w:rsidRDefault="00B71D8D" w:rsidP="00531B5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B71D8D" w14:paraId="02612238" w14:textId="77777777" w:rsidTr="00531B5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EB239" w14:textId="77777777" w:rsidR="00B71D8D" w:rsidRDefault="00B71D8D" w:rsidP="00531B5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DD3E" w14:textId="77777777" w:rsidR="00B71D8D" w:rsidRDefault="00B71D8D" w:rsidP="00531B5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Личностные результаты:</w:t>
            </w:r>
          </w:p>
          <w:p w14:paraId="06F41869" w14:textId="77777777" w:rsidR="006F3B9B" w:rsidRPr="006F3B9B" w:rsidRDefault="006F3B9B" w:rsidP="006F3B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испытывать чувство гордости за свою страну;</w:t>
            </w:r>
          </w:p>
          <w:p w14:paraId="5D591E2E" w14:textId="77777777" w:rsidR="006F3B9B" w:rsidRPr="006F3B9B" w:rsidRDefault="006F3B9B" w:rsidP="006F3B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бережно относиться к культурно-историческому наследию родного края и страны;</w:t>
            </w:r>
          </w:p>
          <w:p w14:paraId="3EE7A0BB" w14:textId="77777777" w:rsidR="006F3B9B" w:rsidRPr="006F3B9B" w:rsidRDefault="006F3B9B" w:rsidP="006F3B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гордиться школьными успехами и достижениями, как собственными, так и своих товарищей;</w:t>
            </w:r>
          </w:p>
          <w:p w14:paraId="570DED7D" w14:textId="77777777" w:rsidR="006F3B9B" w:rsidRPr="006F3B9B" w:rsidRDefault="006F3B9B" w:rsidP="006F3B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адекватно эмоционально откликаться на произведения искусства;</w:t>
            </w:r>
          </w:p>
          <w:p w14:paraId="5ABF77A0" w14:textId="77777777" w:rsidR="00B71D8D" w:rsidRDefault="00B71D8D" w:rsidP="00531B5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7E5D28BC" w14:textId="77777777" w:rsidR="00B71D8D" w:rsidRDefault="00B71D8D" w:rsidP="00531B5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 результаты:</w:t>
            </w:r>
          </w:p>
          <w:p w14:paraId="63510654" w14:textId="77777777" w:rsidR="006F3B9B" w:rsidRPr="006F3B9B" w:rsidRDefault="006F3B9B" w:rsidP="006F3B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овладение социально-бытовыми умениями, используемыми в </w:t>
            </w: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повседневной жизни;</w:t>
            </w:r>
          </w:p>
          <w:p w14:paraId="366CB49C" w14:textId="77777777" w:rsidR="006F3B9B" w:rsidRPr="006F3B9B" w:rsidRDefault="006F3B9B" w:rsidP="006F3B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начальных навыков адаптации в динамично изменяющемся и развивающемся мире;</w:t>
            </w:r>
          </w:p>
          <w:p w14:paraId="03599453" w14:textId="77777777" w:rsidR="006F3B9B" w:rsidRPr="006F3B9B" w:rsidRDefault="006F3B9B" w:rsidP="006F3B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мотивация к участию в творческой деятельности, достижению результата;</w:t>
            </w:r>
          </w:p>
          <w:p w14:paraId="56F0BEEA" w14:textId="77777777" w:rsidR="00B71D8D" w:rsidRDefault="00B71D8D" w:rsidP="00531B5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6CD8F258" w14:textId="77777777" w:rsidR="00B71D8D" w:rsidRDefault="00B71D8D" w:rsidP="00531B5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-Предметные результаты: </w:t>
            </w:r>
          </w:p>
          <w:p w14:paraId="44420BED" w14:textId="77777777" w:rsidR="006F3B9B" w:rsidRPr="006F3B9B" w:rsidRDefault="006F3B9B" w:rsidP="006F3B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знание названий художественных материалов, инструментов и приспособлений, их свойств, назначения, правил хранения, санитарно-гигиенических требований при работе с ними;</w:t>
            </w:r>
          </w:p>
          <w:p w14:paraId="34D069D3" w14:textId="77777777" w:rsidR="006F3B9B" w:rsidRPr="006F3B9B" w:rsidRDefault="006F3B9B" w:rsidP="006F3B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знание, в зависимости от вида работ, особенностей некоторых материалов, используемых в изобразительном искусстве;</w:t>
            </w:r>
          </w:p>
          <w:p w14:paraId="3A789E9E" w14:textId="77777777" w:rsidR="006F3B9B" w:rsidRPr="006F3B9B" w:rsidRDefault="006F3B9B" w:rsidP="006F3B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умение самостоятельно организовывать свое рабочее место в зависимости от характера выполняемой работы;</w:t>
            </w:r>
          </w:p>
          <w:p w14:paraId="59D603EB" w14:textId="77777777" w:rsidR="00B71D8D" w:rsidRDefault="00B71D8D" w:rsidP="00531B55">
            <w:pPr>
              <w:shd w:val="clear" w:color="auto" w:fill="FFFFFF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71D8D" w14:paraId="6E263B6F" w14:textId="77777777" w:rsidTr="00531B5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A7BA2" w14:textId="77777777" w:rsidR="00B71D8D" w:rsidRDefault="00B71D8D" w:rsidP="00531B5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17EAA" w14:textId="089B451C" w:rsidR="006F3B9B" w:rsidRPr="006F3B9B" w:rsidRDefault="006F3B9B" w:rsidP="006F3B9B">
            <w:pPr>
              <w:tabs>
                <w:tab w:val="left" w:pos="13467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 часа в не</w:t>
            </w: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делю (34 учебных недели).</w:t>
            </w:r>
          </w:p>
          <w:p w14:paraId="0715E606" w14:textId="77777777" w:rsidR="00B71D8D" w:rsidRDefault="00B71D8D" w:rsidP="00531B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4BC30790" w14:textId="77777777" w:rsidR="00B71D8D" w:rsidRDefault="00B71D8D" w:rsidP="00B71D8D"/>
    <w:p w14:paraId="6F99BC98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7E4F898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621D648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B2653C1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8681DE2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D4F29DD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105D70F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81810C5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E4849DC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6463844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EE95D25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9A7497C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1BAC308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4D8F176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1B3F08B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F1FD292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2DE0F37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BFAAB8F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E9BEADA" w14:textId="77777777" w:rsidR="006F3B9B" w:rsidRDefault="006F3B9B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E8D7799" w14:textId="77777777" w:rsidR="006F3B9B" w:rsidRDefault="006F3B9B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4321094" w14:textId="77777777" w:rsidR="006F3B9B" w:rsidRDefault="006F3B9B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FB30277" w14:textId="77777777" w:rsidR="006F3B9B" w:rsidRDefault="006F3B9B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1725D15" w14:textId="77777777" w:rsidR="006F3B9B" w:rsidRDefault="006F3B9B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B69BDE8" w14:textId="77777777" w:rsidR="006F3B9B" w:rsidRDefault="006F3B9B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2A72781" w14:textId="77777777" w:rsidR="006F3B9B" w:rsidRDefault="006F3B9B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1A33883" w14:textId="77777777" w:rsidR="006F3B9B" w:rsidRDefault="006F3B9B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DBBB95A" w14:textId="77777777" w:rsidR="006F3B9B" w:rsidRDefault="006F3B9B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5C2A1A4" w14:textId="77777777" w:rsidR="006F3B9B" w:rsidRDefault="006F3B9B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453041C7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>Аннотация к рабочей программы</w:t>
      </w:r>
    </w:p>
    <w:p w14:paraId="20C4FEF3" w14:textId="6F218843" w:rsidR="006F3B9B" w:rsidRPr="006F3B9B" w:rsidRDefault="006F3B9B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__</w:t>
      </w:r>
      <w:r w:rsidRPr="006F3B9B">
        <w:rPr>
          <w:rFonts w:ascii="Times New Roman" w:hAnsi="Times New Roman"/>
          <w:sz w:val="24"/>
          <w:szCs w:val="24"/>
          <w:lang w:eastAsia="ar-SA"/>
        </w:rPr>
        <w:t xml:space="preserve"> «Русский язык» </w:t>
      </w:r>
    </w:p>
    <w:p w14:paraId="6758471B" w14:textId="40757463" w:rsidR="00B71D8D" w:rsidRDefault="006F3B9B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F3B9B">
        <w:rPr>
          <w:rFonts w:ascii="Times New Roman" w:hAnsi="Times New Roman"/>
          <w:sz w:val="24"/>
          <w:szCs w:val="24"/>
          <w:lang w:eastAsia="ar-SA"/>
        </w:rPr>
        <w:t xml:space="preserve">для 5 класса 1 вариант УП </w:t>
      </w:r>
      <w:r>
        <w:rPr>
          <w:rFonts w:ascii="Times New Roman" w:hAnsi="Times New Roman"/>
          <w:sz w:val="24"/>
          <w:szCs w:val="24"/>
          <w:lang w:eastAsia="ar-SA"/>
        </w:rPr>
        <w:t>___</w:t>
      </w:r>
      <w:r w:rsidR="00B71D8D">
        <w:rPr>
          <w:rFonts w:ascii="Times New Roman" w:hAnsi="Times New Roman"/>
          <w:sz w:val="24"/>
          <w:szCs w:val="24"/>
          <w:lang w:eastAsia="ar-SA"/>
        </w:rPr>
        <w:t>_______________</w:t>
      </w:r>
    </w:p>
    <w:p w14:paraId="40ACD284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</w:p>
    <w:p w14:paraId="4114E786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</w:p>
    <w:p w14:paraId="5A02C3CA" w14:textId="77777777" w:rsidR="00B71D8D" w:rsidRDefault="00B71D8D" w:rsidP="00B71D8D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>(предмет, класс)</w:t>
      </w:r>
    </w:p>
    <w:p w14:paraId="371DFA7E" w14:textId="77777777" w:rsidR="00B71D8D" w:rsidRDefault="00B71D8D" w:rsidP="00B71D8D">
      <w:pPr>
        <w:spacing w:after="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141F9303" w14:textId="77777777" w:rsidR="00B71D8D" w:rsidRDefault="00B71D8D" w:rsidP="00B71D8D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B71D8D" w14:paraId="4E14ED9B" w14:textId="77777777" w:rsidTr="00531B5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8866" w14:textId="77777777" w:rsidR="00B71D8D" w:rsidRDefault="00B71D8D" w:rsidP="00531B5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86E46" w14:textId="77777777" w:rsidR="00B71D8D" w:rsidRDefault="00B71D8D" w:rsidP="00531B5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</w:rPr>
              <w:t>-ФОП (НОО, ООО, СОО)</w:t>
            </w:r>
          </w:p>
          <w:p w14:paraId="634B3644" w14:textId="77777777" w:rsidR="00B71D8D" w:rsidRDefault="00B71D8D" w:rsidP="00531B5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-ООП МБОУ </w:t>
            </w:r>
            <w:proofErr w:type="spellStart"/>
            <w:r>
              <w:rPr>
                <w:color w:val="000000" w:themeColor="text1"/>
              </w:rPr>
              <w:t>Буланихинской</w:t>
            </w:r>
            <w:proofErr w:type="spellEnd"/>
            <w:r>
              <w:rPr>
                <w:color w:val="000000" w:themeColor="text1"/>
              </w:rPr>
              <w:t xml:space="preserve"> СОШ им. </w:t>
            </w:r>
            <w:proofErr w:type="spellStart"/>
            <w:r>
              <w:rPr>
                <w:color w:val="000000" w:themeColor="text1"/>
              </w:rPr>
              <w:t>М.М.Мокшина</w:t>
            </w:r>
            <w:proofErr w:type="spellEnd"/>
            <w:r>
              <w:rPr>
                <w:color w:val="000000" w:themeColor="text1"/>
              </w:rPr>
              <w:t xml:space="preserve"> Зонального района Алтайского края</w:t>
            </w:r>
          </w:p>
          <w:p w14:paraId="576DA971" w14:textId="77777777" w:rsidR="00B71D8D" w:rsidRDefault="00B71D8D" w:rsidP="00531B5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-учебный план школы</w:t>
            </w:r>
          </w:p>
          <w:p w14:paraId="250A2C9E" w14:textId="72E1D27B" w:rsidR="00B71D8D" w:rsidRDefault="006F3B9B" w:rsidP="00531B5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proofErr w:type="gramStart"/>
            <w:r>
              <w:rPr>
                <w:color w:val="000000" w:themeColor="text1"/>
              </w:rPr>
              <w:t>ФРП  ООО</w:t>
            </w:r>
            <w:proofErr w:type="gramEnd"/>
          </w:p>
          <w:p w14:paraId="125E77B4" w14:textId="77777777" w:rsidR="00B71D8D" w:rsidRDefault="00B71D8D" w:rsidP="00531B5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-ФРП воспитания</w:t>
            </w:r>
          </w:p>
          <w:p w14:paraId="4D22E0BF" w14:textId="6BBE9FCF" w:rsidR="00B71D8D" w:rsidRDefault="006F3B9B" w:rsidP="00531B5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ФГОС  ООО</w:t>
            </w:r>
            <w:proofErr w:type="gramEnd"/>
          </w:p>
        </w:tc>
      </w:tr>
      <w:tr w:rsidR="00B71D8D" w14:paraId="6A2E00E2" w14:textId="77777777" w:rsidTr="00531B5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C3492" w14:textId="77777777" w:rsidR="00B71D8D" w:rsidRDefault="00B71D8D" w:rsidP="00531B5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5557" w14:textId="77777777" w:rsidR="006A3A94" w:rsidRPr="006A3A94" w:rsidRDefault="006A3A94" w:rsidP="006A3A9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3A9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целью </w:t>
            </w:r>
            <w:r w:rsidRPr="006A3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коммуникативно-речевых навыков и коррекцию недостатков мыслительной деятельности обучающихся с умственной отсталостью.</w:t>
            </w:r>
          </w:p>
          <w:p w14:paraId="70A9DB85" w14:textId="77777777" w:rsidR="006A3A94" w:rsidRPr="006A3A94" w:rsidRDefault="006A3A94" w:rsidP="006A3A9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A3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Достижение поставленной цели обеспечивается решением следующих </w:t>
            </w:r>
            <w:r w:rsidRPr="006A3A9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задач:</w:t>
            </w:r>
          </w:p>
          <w:p w14:paraId="3F577341" w14:textId="77777777" w:rsidR="006A3A94" w:rsidRPr="006A3A94" w:rsidRDefault="006A3A94" w:rsidP="006A3A9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A94">
              <w:rPr>
                <w:rFonts w:ascii="Times New Roman" w:hAnsi="Times New Roman"/>
                <w:sz w:val="24"/>
                <w:szCs w:val="24"/>
              </w:rPr>
              <w:t>формирование первоначальных навыков чтения и письма в процессе овладения грамотой;</w:t>
            </w:r>
          </w:p>
          <w:p w14:paraId="18ED5ADC" w14:textId="77777777" w:rsidR="006A3A94" w:rsidRPr="006A3A94" w:rsidRDefault="006A3A94" w:rsidP="006A3A9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A94">
              <w:rPr>
                <w:rFonts w:ascii="Times New Roman" w:hAnsi="Times New Roman"/>
                <w:sz w:val="24"/>
                <w:szCs w:val="24"/>
              </w:rPr>
              <w:t>формирование элементарных представлений о русском языке как средстве общения и источнике получения знаний;</w:t>
            </w:r>
          </w:p>
          <w:p w14:paraId="64C36005" w14:textId="77777777" w:rsidR="006A3A94" w:rsidRPr="006A3A94" w:rsidRDefault="006A3A94" w:rsidP="006A3A9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A94">
              <w:rPr>
                <w:rFonts w:ascii="Times New Roman" w:hAnsi="Times New Roman"/>
                <w:sz w:val="24"/>
                <w:szCs w:val="24"/>
              </w:rPr>
              <w:t>использование письменной коммуникации для решения практико-ориентированных задач;</w:t>
            </w:r>
          </w:p>
          <w:p w14:paraId="67A96FAC" w14:textId="77777777" w:rsidR="00B71D8D" w:rsidRDefault="00B71D8D" w:rsidP="00531B55">
            <w:pPr>
              <w:pStyle w:val="c17"/>
              <w:rPr>
                <w:color w:val="000000" w:themeColor="text1"/>
              </w:rPr>
            </w:pPr>
          </w:p>
        </w:tc>
      </w:tr>
      <w:tr w:rsidR="00B71D8D" w14:paraId="158988ED" w14:textId="77777777" w:rsidTr="00531B5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D16C" w14:textId="77777777" w:rsidR="00B71D8D" w:rsidRDefault="00B71D8D" w:rsidP="00531B5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6BF2" w14:textId="55F52F1B" w:rsidR="006F3B9B" w:rsidRPr="006F3B9B" w:rsidRDefault="006F3B9B" w:rsidP="006F3B9B">
            <w:pPr>
              <w:tabs>
                <w:tab w:val="left" w:pos="8265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 часов в год</w:t>
            </w:r>
          </w:p>
          <w:p w14:paraId="3DAEDD6F" w14:textId="77777777" w:rsidR="006F3B9B" w:rsidRPr="006F3B9B" w:rsidRDefault="006F3B9B" w:rsidP="006F3B9B">
            <w:pPr>
              <w:tabs>
                <w:tab w:val="left" w:pos="8265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242BE41" w14:textId="77777777" w:rsidR="00B71D8D" w:rsidRDefault="00B71D8D" w:rsidP="00531B5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B71D8D" w14:paraId="5023152A" w14:textId="77777777" w:rsidTr="00531B5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6B740" w14:textId="77777777" w:rsidR="00B71D8D" w:rsidRDefault="00B71D8D" w:rsidP="00531B5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F336" w14:textId="77777777" w:rsidR="00B71D8D" w:rsidRDefault="00B71D8D" w:rsidP="00531B5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Личностные результаты:</w:t>
            </w:r>
          </w:p>
          <w:p w14:paraId="4EE4B681" w14:textId="77777777" w:rsidR="006A3A94" w:rsidRPr="006A3A94" w:rsidRDefault="006A3A94" w:rsidP="006A3A94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A94">
              <w:rPr>
                <w:rFonts w:ascii="Times New Roman" w:hAnsi="Times New Roman"/>
                <w:sz w:val="24"/>
                <w:szCs w:val="24"/>
              </w:rPr>
              <w:t>развитие адекватных представлений о собственных возможностях, о насущно необходимом жизнеобеспечении;</w:t>
            </w:r>
          </w:p>
          <w:p w14:paraId="373A4549" w14:textId="77777777" w:rsidR="006A3A94" w:rsidRPr="006A3A94" w:rsidRDefault="006A3A94" w:rsidP="006A3A94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A94">
              <w:rPr>
                <w:rFonts w:ascii="Times New Roman" w:hAnsi="Times New Roman"/>
                <w:sz w:val="24"/>
                <w:szCs w:val="24"/>
              </w:rPr>
              <w:t>владение навыками коммуникации и принятыми нормами социального взаимодействия;</w:t>
            </w:r>
          </w:p>
          <w:p w14:paraId="5180D3DD" w14:textId="77777777" w:rsidR="006A3A94" w:rsidRPr="006A3A94" w:rsidRDefault="006A3A94" w:rsidP="006A3A94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A94">
              <w:rPr>
                <w:rFonts w:ascii="Times New Roman" w:hAnsi="Times New Roman"/>
                <w:sz w:val="24"/>
                <w:szCs w:val="24"/>
              </w:rPr>
              <w:t>способность к осмыслению социального окружения, своего места в нем, принятие соответствующих возрасту ценностей и социальных ролей;</w:t>
            </w:r>
          </w:p>
          <w:p w14:paraId="323F13BE" w14:textId="77777777" w:rsidR="00B71D8D" w:rsidRDefault="00B71D8D" w:rsidP="00531B5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38E5318C" w14:textId="77777777" w:rsidR="00B71D8D" w:rsidRDefault="00B71D8D" w:rsidP="00531B5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 результаты:</w:t>
            </w:r>
          </w:p>
          <w:p w14:paraId="187976CB" w14:textId="77777777" w:rsidR="006A3A94" w:rsidRPr="006A3A94" w:rsidRDefault="006A3A94" w:rsidP="006A3A94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A3A94">
              <w:rPr>
                <w:rFonts w:ascii="Times New Roman" w:hAnsi="Times New Roman"/>
                <w:sz w:val="24"/>
                <w:szCs w:val="24"/>
              </w:rPr>
              <w:t>принятие и освоение социальной роли обучающегося, фор</w:t>
            </w:r>
            <w:r w:rsidRPr="006A3A94">
              <w:rPr>
                <w:rFonts w:ascii="Times New Roman" w:hAnsi="Times New Roman"/>
                <w:sz w:val="24"/>
                <w:szCs w:val="24"/>
              </w:rPr>
              <w:softHyphen/>
              <w:t>ми</w:t>
            </w:r>
            <w:r w:rsidRPr="006A3A94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6A3A94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6A3A94">
              <w:rPr>
                <w:rFonts w:ascii="Times New Roman" w:hAnsi="Times New Roman"/>
                <w:sz w:val="24"/>
                <w:szCs w:val="24"/>
              </w:rPr>
              <w:softHyphen/>
              <w:t xml:space="preserve">ние и развитие социально значимых мотивов учебной деятельности; </w:t>
            </w:r>
          </w:p>
          <w:p w14:paraId="06CF1966" w14:textId="77777777" w:rsidR="006A3A94" w:rsidRPr="006A3A94" w:rsidRDefault="006A3A94" w:rsidP="006A3A94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A3A94">
              <w:rPr>
                <w:rFonts w:ascii="Times New Roman" w:hAnsi="Times New Roman"/>
                <w:sz w:val="24"/>
                <w:szCs w:val="24"/>
              </w:rPr>
              <w:t xml:space="preserve">развитие навыков сотрудничества с взрослыми и сверстниками в разных социальных ситуациях; </w:t>
            </w:r>
          </w:p>
          <w:p w14:paraId="520E14C0" w14:textId="77777777" w:rsidR="006A3A94" w:rsidRPr="006A3A94" w:rsidRDefault="006A3A94" w:rsidP="006A3A94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A94">
              <w:rPr>
                <w:rFonts w:ascii="Times New Roman" w:hAnsi="Times New Roman"/>
                <w:sz w:val="24"/>
                <w:szCs w:val="24"/>
              </w:rPr>
              <w:t xml:space="preserve">формирование эстетических потребностей, ценностей и чувств; </w:t>
            </w:r>
          </w:p>
          <w:p w14:paraId="4BAA9350" w14:textId="77777777" w:rsidR="00B71D8D" w:rsidRDefault="00B71D8D" w:rsidP="00531B5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69E23A87" w14:textId="77777777" w:rsidR="00B71D8D" w:rsidRDefault="00B71D8D" w:rsidP="00531B5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-Предметные результаты: </w:t>
            </w:r>
          </w:p>
          <w:p w14:paraId="065704A9" w14:textId="77777777" w:rsidR="006A3A94" w:rsidRPr="006A3A94" w:rsidRDefault="006A3A94" w:rsidP="006A3A94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A94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интереса к изучению русского языка;</w:t>
            </w:r>
          </w:p>
          <w:p w14:paraId="535A6D88" w14:textId="77777777" w:rsidR="006A3A94" w:rsidRPr="006A3A94" w:rsidRDefault="006A3A94" w:rsidP="006A3A94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A94">
              <w:rPr>
                <w:rFonts w:ascii="Times New Roman" w:hAnsi="Times New Roman"/>
                <w:sz w:val="24"/>
                <w:szCs w:val="24"/>
              </w:rPr>
              <w:t>коммуникативно-речевые умения, необходимые для обеспечения коммуникации в различных ситуациях общения;</w:t>
            </w:r>
          </w:p>
          <w:p w14:paraId="4F28E5B4" w14:textId="77777777" w:rsidR="006A3A94" w:rsidRPr="006A3A94" w:rsidRDefault="006A3A94" w:rsidP="006A3A94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A94">
              <w:rPr>
                <w:rFonts w:ascii="Times New Roman" w:hAnsi="Times New Roman"/>
                <w:sz w:val="24"/>
                <w:szCs w:val="24"/>
              </w:rPr>
              <w:t>овладение основами грамотного письма;</w:t>
            </w:r>
          </w:p>
          <w:p w14:paraId="26EC3E69" w14:textId="77777777" w:rsidR="00B71D8D" w:rsidRDefault="00B71D8D" w:rsidP="00531B55">
            <w:pPr>
              <w:shd w:val="clear" w:color="auto" w:fill="FFFFFF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71D8D" w14:paraId="094D2539" w14:textId="77777777" w:rsidTr="00531B5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FCFFC" w14:textId="77777777" w:rsidR="00B71D8D" w:rsidRDefault="00B71D8D" w:rsidP="00531B5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33D6E" w14:textId="3A1D0011" w:rsidR="006F3B9B" w:rsidRPr="006F3B9B" w:rsidRDefault="006F3B9B" w:rsidP="006F3B9B">
            <w:pPr>
              <w:tabs>
                <w:tab w:val="left" w:pos="8265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B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 в неделю (34 учебных недели).</w:t>
            </w:r>
          </w:p>
          <w:p w14:paraId="72D84F5E" w14:textId="77777777" w:rsidR="006F3B9B" w:rsidRPr="006F3B9B" w:rsidRDefault="006F3B9B" w:rsidP="006F3B9B">
            <w:pPr>
              <w:tabs>
                <w:tab w:val="left" w:pos="8265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70AEDAF" w14:textId="77777777" w:rsidR="00B71D8D" w:rsidRDefault="00B71D8D" w:rsidP="00531B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45E1196C" w14:textId="77777777" w:rsidR="008C7588" w:rsidRDefault="008C7588"/>
    <w:p w14:paraId="087019DB" w14:textId="77777777" w:rsidR="006F3B9B" w:rsidRDefault="006F3B9B"/>
    <w:p w14:paraId="4F9C916B" w14:textId="77777777" w:rsidR="006F3B9B" w:rsidRDefault="006F3B9B"/>
    <w:p w14:paraId="44838BD0" w14:textId="77777777" w:rsidR="006F3B9B" w:rsidRDefault="006F3B9B"/>
    <w:p w14:paraId="2F08269B" w14:textId="77777777" w:rsidR="006F3B9B" w:rsidRDefault="006F3B9B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6BDC42D" w14:textId="77777777" w:rsidR="006F3B9B" w:rsidRDefault="006F3B9B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91BD136" w14:textId="77777777" w:rsidR="006F3B9B" w:rsidRDefault="006F3B9B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B35B671" w14:textId="77777777" w:rsidR="006F3B9B" w:rsidRDefault="006F3B9B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6A5053D" w14:textId="77777777" w:rsidR="006F3B9B" w:rsidRDefault="006F3B9B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3C6B61F" w14:textId="77777777" w:rsidR="006F3B9B" w:rsidRDefault="006F3B9B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945AF9C" w14:textId="77777777" w:rsidR="006F3B9B" w:rsidRDefault="006F3B9B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16EC052" w14:textId="77777777" w:rsidR="006F3B9B" w:rsidRDefault="006F3B9B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40D50306" w14:textId="77777777" w:rsidR="006F3B9B" w:rsidRDefault="006F3B9B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46E1D31F" w14:textId="77777777" w:rsidR="006F3B9B" w:rsidRDefault="006F3B9B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06D3336" w14:textId="77777777" w:rsidR="006F3B9B" w:rsidRDefault="006F3B9B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8528E7C" w14:textId="77777777" w:rsidR="006F3B9B" w:rsidRDefault="006F3B9B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13EFA85" w14:textId="77777777" w:rsidR="006A3A94" w:rsidRDefault="006A3A94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81D81F4" w14:textId="77777777" w:rsidR="006A3A94" w:rsidRDefault="006A3A94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4F0F4BFA" w14:textId="77777777" w:rsidR="006A3A94" w:rsidRDefault="006A3A94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8E28F10" w14:textId="77777777" w:rsidR="006A3A94" w:rsidRDefault="006A3A94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4697191A" w14:textId="77777777" w:rsidR="006A3A94" w:rsidRDefault="006A3A94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DAACE71" w14:textId="77777777" w:rsidR="006A3A94" w:rsidRDefault="006A3A94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CBE9048" w14:textId="77777777" w:rsidR="006A3A94" w:rsidRDefault="006A3A94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5B1DBB9" w14:textId="77777777" w:rsidR="006A3A94" w:rsidRDefault="006A3A94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346F937" w14:textId="77777777" w:rsidR="006A3A94" w:rsidRDefault="006A3A94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4D35E84" w14:textId="77777777" w:rsidR="006A3A94" w:rsidRDefault="006A3A94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BDDB5E2" w14:textId="77777777" w:rsidR="006A3A94" w:rsidRDefault="006A3A94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3978753" w14:textId="77777777" w:rsidR="006A3A94" w:rsidRDefault="006A3A94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472F6E64" w14:textId="77777777" w:rsidR="006A3A94" w:rsidRDefault="006A3A94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1AADA1C" w14:textId="77777777" w:rsidR="006A3A94" w:rsidRDefault="006A3A94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27E073E" w14:textId="77777777" w:rsidR="006A3A94" w:rsidRDefault="006A3A94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7E8894E" w14:textId="77777777" w:rsidR="006A3A94" w:rsidRDefault="006A3A94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EE82D27" w14:textId="77777777" w:rsidR="006A3A94" w:rsidRDefault="006A3A94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C193DBC" w14:textId="77777777" w:rsidR="006A3A94" w:rsidRDefault="006A3A94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F6225D8" w14:textId="77777777" w:rsidR="006A3A94" w:rsidRDefault="006A3A94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470A2981" w14:textId="77777777" w:rsidR="006F3B9B" w:rsidRDefault="006F3B9B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>Аннотация к рабочей программы</w:t>
      </w:r>
    </w:p>
    <w:p w14:paraId="6BE7046A" w14:textId="7932DAFD" w:rsidR="006F3B9B" w:rsidRPr="006F3B9B" w:rsidRDefault="006F3B9B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__ «Чтение</w:t>
      </w:r>
      <w:r w:rsidRPr="006F3B9B">
        <w:rPr>
          <w:rFonts w:ascii="Times New Roman" w:hAnsi="Times New Roman"/>
          <w:sz w:val="24"/>
          <w:szCs w:val="24"/>
          <w:lang w:eastAsia="ar-SA"/>
        </w:rPr>
        <w:t xml:space="preserve">» </w:t>
      </w:r>
    </w:p>
    <w:p w14:paraId="18A14C73" w14:textId="77777777" w:rsidR="006F3B9B" w:rsidRDefault="006F3B9B" w:rsidP="006F3B9B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F3B9B">
        <w:rPr>
          <w:rFonts w:ascii="Times New Roman" w:hAnsi="Times New Roman"/>
          <w:sz w:val="24"/>
          <w:szCs w:val="24"/>
          <w:lang w:eastAsia="ar-SA"/>
        </w:rPr>
        <w:t xml:space="preserve">для 5 класса 1 вариант УП </w:t>
      </w:r>
      <w:r>
        <w:rPr>
          <w:rFonts w:ascii="Times New Roman" w:hAnsi="Times New Roman"/>
          <w:sz w:val="24"/>
          <w:szCs w:val="24"/>
          <w:lang w:eastAsia="ar-SA"/>
        </w:rPr>
        <w:t>__________________</w:t>
      </w:r>
    </w:p>
    <w:p w14:paraId="7EFE87A7" w14:textId="77777777" w:rsidR="006F3B9B" w:rsidRDefault="006F3B9B" w:rsidP="006F3B9B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</w:p>
    <w:p w14:paraId="05A7147F" w14:textId="77777777" w:rsidR="006F3B9B" w:rsidRDefault="006F3B9B" w:rsidP="006F3B9B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</w:p>
    <w:p w14:paraId="75CA054E" w14:textId="77777777" w:rsidR="006F3B9B" w:rsidRDefault="006F3B9B" w:rsidP="006F3B9B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>(предмет, класс)</w:t>
      </w:r>
    </w:p>
    <w:p w14:paraId="623A71E0" w14:textId="77777777" w:rsidR="006F3B9B" w:rsidRDefault="006F3B9B" w:rsidP="006F3B9B">
      <w:pPr>
        <w:spacing w:after="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772F97FB" w14:textId="77777777" w:rsidR="006F3B9B" w:rsidRDefault="006F3B9B" w:rsidP="006F3B9B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6F3B9B" w14:paraId="7CDF2481" w14:textId="77777777" w:rsidTr="00531B5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670D1" w14:textId="77777777" w:rsidR="006F3B9B" w:rsidRDefault="006F3B9B" w:rsidP="00531B5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2ECD9" w14:textId="77777777" w:rsidR="006F3B9B" w:rsidRDefault="006F3B9B" w:rsidP="00531B5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</w:rPr>
              <w:t>-ФОП (НОО, ООО, СОО)</w:t>
            </w:r>
          </w:p>
          <w:p w14:paraId="5FC52276" w14:textId="77777777" w:rsidR="006F3B9B" w:rsidRDefault="006F3B9B" w:rsidP="00531B5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-ООП МБОУ </w:t>
            </w:r>
            <w:proofErr w:type="spellStart"/>
            <w:r>
              <w:rPr>
                <w:color w:val="000000" w:themeColor="text1"/>
              </w:rPr>
              <w:t>Буланихинской</w:t>
            </w:r>
            <w:proofErr w:type="spellEnd"/>
            <w:r>
              <w:rPr>
                <w:color w:val="000000" w:themeColor="text1"/>
              </w:rPr>
              <w:t xml:space="preserve"> СОШ им. </w:t>
            </w:r>
            <w:proofErr w:type="spellStart"/>
            <w:r>
              <w:rPr>
                <w:color w:val="000000" w:themeColor="text1"/>
              </w:rPr>
              <w:t>М.М.Мокшина</w:t>
            </w:r>
            <w:proofErr w:type="spellEnd"/>
            <w:r>
              <w:rPr>
                <w:color w:val="000000" w:themeColor="text1"/>
              </w:rPr>
              <w:t xml:space="preserve"> Зонального района Алтайского края</w:t>
            </w:r>
          </w:p>
          <w:p w14:paraId="28C7FCB5" w14:textId="77777777" w:rsidR="006F3B9B" w:rsidRDefault="006F3B9B" w:rsidP="00531B5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-учебный план школы</w:t>
            </w:r>
          </w:p>
          <w:p w14:paraId="1B367E8D" w14:textId="77777777" w:rsidR="006F3B9B" w:rsidRDefault="006F3B9B" w:rsidP="00531B5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proofErr w:type="gramStart"/>
            <w:r>
              <w:rPr>
                <w:color w:val="000000" w:themeColor="text1"/>
              </w:rPr>
              <w:t>ФРП  ООО</w:t>
            </w:r>
            <w:proofErr w:type="gramEnd"/>
          </w:p>
          <w:p w14:paraId="14A1B60D" w14:textId="77777777" w:rsidR="006F3B9B" w:rsidRDefault="006F3B9B" w:rsidP="00531B5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-ФРП воспитания</w:t>
            </w:r>
          </w:p>
          <w:p w14:paraId="1AD1C77F" w14:textId="77777777" w:rsidR="006F3B9B" w:rsidRDefault="006F3B9B" w:rsidP="00531B5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ФГОС  ООО</w:t>
            </w:r>
            <w:proofErr w:type="gramEnd"/>
          </w:p>
        </w:tc>
      </w:tr>
      <w:tr w:rsidR="006F3B9B" w14:paraId="770DE570" w14:textId="77777777" w:rsidTr="00531B5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8731C" w14:textId="77777777" w:rsidR="006F3B9B" w:rsidRDefault="006F3B9B" w:rsidP="00531B5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6D8D" w14:textId="77777777" w:rsidR="00F809C8" w:rsidRPr="00F809C8" w:rsidRDefault="00F809C8" w:rsidP="00F809C8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9C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Цель</w:t>
            </w:r>
            <w:r w:rsidRPr="00F809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рабочей программы -   развитие коммуникативно-речевых навыков и коррекция недостатков мыслительной деятельности.</w:t>
            </w:r>
          </w:p>
          <w:p w14:paraId="52EEC9B6" w14:textId="77777777" w:rsidR="00F809C8" w:rsidRPr="00F809C8" w:rsidRDefault="00F809C8" w:rsidP="00F809C8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9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Рабочая программа по чтению в 5 классе   нацелена на решение следующих </w:t>
            </w:r>
            <w:r w:rsidRPr="00F809C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задач</w:t>
            </w:r>
            <w:r w:rsidRPr="00F809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14:paraId="2DBD1EF7" w14:textId="77777777" w:rsidR="00F809C8" w:rsidRPr="00F809C8" w:rsidRDefault="00F809C8" w:rsidP="00F809C8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9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дальнейшее совершенствование техники чтения (правильно читать вслух текст целыми словами, в трудных случаях-по слогам);</w:t>
            </w:r>
          </w:p>
          <w:p w14:paraId="4B59A705" w14:textId="77777777" w:rsidR="00F809C8" w:rsidRPr="00F809C8" w:rsidRDefault="00F809C8" w:rsidP="00F809C8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9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навыков интонационно правильного оформления предложений (тон, громкость чтения, логические ударения)</w:t>
            </w:r>
          </w:p>
          <w:p w14:paraId="49695AFC" w14:textId="77777777" w:rsidR="00F809C8" w:rsidRPr="00F809C8" w:rsidRDefault="00F809C8" w:rsidP="00F809C8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9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коррекция недостатков речевой и мыслительной деятельности;</w:t>
            </w:r>
          </w:p>
          <w:p w14:paraId="69D44C29" w14:textId="77777777" w:rsidR="00F809C8" w:rsidRPr="00F809C8" w:rsidRDefault="00F809C8" w:rsidP="00F809C8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9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воспитание интереса к урокам чтения и к чтению как процессу;</w:t>
            </w:r>
          </w:p>
          <w:p w14:paraId="107AC033" w14:textId="77777777" w:rsidR="00F809C8" w:rsidRPr="00F809C8" w:rsidRDefault="00F809C8" w:rsidP="00F809C8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9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положительных нравственных качеств личности; </w:t>
            </w:r>
          </w:p>
          <w:p w14:paraId="502C2F4E" w14:textId="77777777" w:rsidR="00F809C8" w:rsidRPr="00F809C8" w:rsidRDefault="00F809C8" w:rsidP="00F809C8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9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навыка самоконтроля и самооценки.</w:t>
            </w:r>
            <w:r w:rsidRPr="00F809C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68B4B197" w14:textId="77777777" w:rsidR="006F3B9B" w:rsidRDefault="006F3B9B" w:rsidP="00531B55">
            <w:pPr>
              <w:pStyle w:val="c17"/>
              <w:rPr>
                <w:color w:val="000000" w:themeColor="text1"/>
              </w:rPr>
            </w:pPr>
          </w:p>
        </w:tc>
      </w:tr>
      <w:tr w:rsidR="006F3B9B" w14:paraId="7A867284" w14:textId="77777777" w:rsidTr="00531B5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7F5FE" w14:textId="77777777" w:rsidR="006F3B9B" w:rsidRDefault="006F3B9B" w:rsidP="00531B5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F84C" w14:textId="4549C71C" w:rsidR="006F3B9B" w:rsidRDefault="00F809C8" w:rsidP="00F809C8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5-9 классы по </w:t>
            </w: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часов в год </w:t>
            </w:r>
          </w:p>
        </w:tc>
      </w:tr>
      <w:tr w:rsidR="006F3B9B" w14:paraId="2CD79096" w14:textId="77777777" w:rsidTr="00531B5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43C59" w14:textId="77777777" w:rsidR="006F3B9B" w:rsidRDefault="006F3B9B" w:rsidP="00531B5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E8B0" w14:textId="77777777" w:rsidR="006F3B9B" w:rsidRDefault="006F3B9B" w:rsidP="00531B5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Личностные результаты:</w:t>
            </w:r>
          </w:p>
          <w:p w14:paraId="449E4773" w14:textId="77777777" w:rsidR="00F809C8" w:rsidRPr="00BD3359" w:rsidRDefault="00F809C8" w:rsidP="00F809C8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359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себя как гражданина России; формирование чувства гордости за свою Родину;</w:t>
            </w:r>
          </w:p>
          <w:p w14:paraId="0727D0BC" w14:textId="77777777" w:rsidR="00F809C8" w:rsidRPr="00BD3359" w:rsidRDefault="00F809C8" w:rsidP="00F809C8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359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уважительного отношения к иному мнению, истории и культуре других народов;</w:t>
            </w:r>
          </w:p>
          <w:p w14:paraId="1D7F7A7D" w14:textId="77777777" w:rsidR="00F809C8" w:rsidRPr="00BD3359" w:rsidRDefault="00F809C8" w:rsidP="00F809C8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359">
              <w:rPr>
                <w:rFonts w:ascii="Times New Roman" w:hAnsi="Times New Roman"/>
                <w:color w:val="000000"/>
                <w:sz w:val="24"/>
                <w:szCs w:val="24"/>
              </w:rPr>
              <w:t>владение навыками коммуникации и принятыми нормами социального взаимодействия;</w:t>
            </w:r>
          </w:p>
          <w:p w14:paraId="6D4A9747" w14:textId="77777777" w:rsidR="006F3B9B" w:rsidRDefault="006F3B9B" w:rsidP="00531B5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619A7BD9" w14:textId="77777777" w:rsidR="006F3B9B" w:rsidRDefault="006F3B9B" w:rsidP="00531B5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 результаты:</w:t>
            </w:r>
          </w:p>
          <w:p w14:paraId="04CF3C13" w14:textId="77777777" w:rsidR="00F809C8" w:rsidRPr="00BD3359" w:rsidRDefault="00F809C8" w:rsidP="00F809C8">
            <w:pPr>
              <w:pStyle w:val="Default"/>
              <w:numPr>
                <w:ilvl w:val="0"/>
                <w:numId w:val="21"/>
              </w:numPr>
              <w:jc w:val="both"/>
            </w:pPr>
            <w:r w:rsidRPr="00BD3359">
              <w:t xml:space="preserve">использовать принятые ритуалы социального взаимодействия </w:t>
            </w:r>
            <w:r>
              <w:t>с</w:t>
            </w:r>
            <w:r w:rsidRPr="00BD3359">
              <w:t xml:space="preserve"> учителем;</w:t>
            </w:r>
          </w:p>
          <w:p w14:paraId="1D4061E5" w14:textId="77777777" w:rsidR="00F809C8" w:rsidRPr="00BD3359" w:rsidRDefault="00F809C8" w:rsidP="00F809C8">
            <w:pPr>
              <w:pStyle w:val="Default"/>
              <w:numPr>
                <w:ilvl w:val="0"/>
                <w:numId w:val="21"/>
              </w:numPr>
              <w:jc w:val="both"/>
            </w:pPr>
            <w:r w:rsidRPr="00BD3359">
              <w:t xml:space="preserve">обращаться за помощью и принимать помощь; </w:t>
            </w:r>
          </w:p>
          <w:p w14:paraId="49F8627C" w14:textId="77777777" w:rsidR="00F809C8" w:rsidRPr="00BD3359" w:rsidRDefault="00F809C8" w:rsidP="00F809C8">
            <w:pPr>
              <w:pStyle w:val="Default"/>
              <w:numPr>
                <w:ilvl w:val="0"/>
                <w:numId w:val="21"/>
              </w:numPr>
              <w:jc w:val="both"/>
            </w:pPr>
            <w:r w:rsidRPr="00BD3359">
              <w:t xml:space="preserve">слушать и понимать инструкцию к учебному заданию в </w:t>
            </w:r>
            <w:r>
              <w:lastRenderedPageBreak/>
              <w:t>разных видах деятельности</w:t>
            </w:r>
            <w:r w:rsidRPr="00BD3359">
              <w:t>;</w:t>
            </w:r>
          </w:p>
          <w:p w14:paraId="58E71626" w14:textId="77777777" w:rsidR="00F809C8" w:rsidRPr="00BD3359" w:rsidRDefault="00F809C8" w:rsidP="00F809C8">
            <w:pPr>
              <w:pStyle w:val="Default"/>
              <w:numPr>
                <w:ilvl w:val="0"/>
                <w:numId w:val="21"/>
              </w:numPr>
              <w:jc w:val="both"/>
            </w:pPr>
            <w:r>
              <w:t>сотрудничать с</w:t>
            </w:r>
            <w:r w:rsidRPr="00BD3359">
              <w:t xml:space="preserve"> взрослыми в разных социальных ситуациях; </w:t>
            </w:r>
          </w:p>
          <w:p w14:paraId="7E8E13D0" w14:textId="77777777" w:rsidR="006F3B9B" w:rsidRDefault="006F3B9B" w:rsidP="00531B5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2B9B068E" w14:textId="77777777" w:rsidR="006F3B9B" w:rsidRDefault="006F3B9B" w:rsidP="00531B5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-Предметные результаты: </w:t>
            </w:r>
          </w:p>
          <w:p w14:paraId="6BFD78F7" w14:textId="77777777" w:rsidR="00F809C8" w:rsidRDefault="00F809C8" w:rsidP="00F809C8">
            <w:pPr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читать 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слух доступный текст  целыми словами и по слогам;</w:t>
            </w:r>
          </w:p>
          <w:p w14:paraId="761681B4" w14:textId="77777777" w:rsidR="00F809C8" w:rsidRDefault="00F809C8" w:rsidP="00F809C8">
            <w:pPr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находить, читая про себя отрывки проанализированного текста, связанные с определёнными событиями;</w:t>
            </w:r>
          </w:p>
          <w:p w14:paraId="587ADED5" w14:textId="77777777" w:rsidR="00F809C8" w:rsidRDefault="00F809C8" w:rsidP="00F809C8">
            <w:pPr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отвечать на вопросы по предметному содержанию текста (с помощью учителя);</w:t>
            </w:r>
          </w:p>
          <w:p w14:paraId="7CC388BC" w14:textId="77777777" w:rsidR="00F809C8" w:rsidRDefault="00F809C8" w:rsidP="00F809C8">
            <w:pPr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стихотворения наизусть (объём текста с учётом учебных возможностей учащегося);</w:t>
            </w:r>
          </w:p>
          <w:p w14:paraId="75572FF4" w14:textId="77777777" w:rsidR="006F3B9B" w:rsidRDefault="006F3B9B" w:rsidP="00531B55">
            <w:pPr>
              <w:shd w:val="clear" w:color="auto" w:fill="FFFFFF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3B9B" w14:paraId="665C7E7D" w14:textId="77777777" w:rsidTr="00531B5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2A886" w14:textId="77777777" w:rsidR="006F3B9B" w:rsidRDefault="006F3B9B" w:rsidP="00531B5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31D4" w14:textId="3A685EBB" w:rsidR="00F809C8" w:rsidRDefault="00F809C8" w:rsidP="00F809C8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класс </w:t>
            </w: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Pr="00BD3359">
              <w:rPr>
                <w:rFonts w:ascii="Times New Roman" w:hAnsi="Times New Roman"/>
                <w:sz w:val="24"/>
                <w:szCs w:val="24"/>
              </w:rPr>
              <w:t xml:space="preserve"> часов в год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BD3359">
              <w:rPr>
                <w:rFonts w:ascii="Times New Roman" w:hAnsi="Times New Roman"/>
                <w:sz w:val="24"/>
                <w:szCs w:val="24"/>
              </w:rPr>
              <w:t>часа в неделю).</w:t>
            </w:r>
          </w:p>
          <w:p w14:paraId="00981B50" w14:textId="77777777" w:rsidR="006F3B9B" w:rsidRDefault="006F3B9B" w:rsidP="00531B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056D649F" w14:textId="77777777" w:rsidR="006F3B9B" w:rsidRDefault="006F3B9B" w:rsidP="006F3B9B"/>
    <w:p w14:paraId="53617813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D485874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B763507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40DD340C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122766C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225BA58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C6A82C9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D281C91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46DCCA11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F40D92D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5D85583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75544FA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D44021D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511DD78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969EA49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F4DB403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2FF8120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449873F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3D654C1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07E33EC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49ACD56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1C4259A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CE331C1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2F8846B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2FCC567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62DD3AA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471DF307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3013E50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41C07D0C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08A041D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449D153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>Аннотация к рабочей программы</w:t>
      </w:r>
    </w:p>
    <w:p w14:paraId="29F797CA" w14:textId="77777777" w:rsidR="00F809C8" w:rsidRP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_</w:t>
      </w:r>
      <w:proofErr w:type="gramStart"/>
      <w:r>
        <w:rPr>
          <w:rFonts w:ascii="Times New Roman" w:hAnsi="Times New Roman"/>
          <w:sz w:val="24"/>
          <w:szCs w:val="24"/>
          <w:lang w:eastAsia="ar-SA"/>
        </w:rPr>
        <w:t xml:space="preserve">_ </w:t>
      </w:r>
      <w:r w:rsidRPr="006F3B9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809C8">
        <w:rPr>
          <w:rFonts w:ascii="Times New Roman" w:hAnsi="Times New Roman"/>
          <w:sz w:val="24"/>
          <w:szCs w:val="24"/>
          <w:lang w:eastAsia="ar-SA"/>
        </w:rPr>
        <w:t>«</w:t>
      </w:r>
      <w:proofErr w:type="gramEnd"/>
      <w:r w:rsidRPr="00F809C8">
        <w:rPr>
          <w:rFonts w:ascii="Times New Roman" w:hAnsi="Times New Roman"/>
          <w:sz w:val="24"/>
          <w:szCs w:val="24"/>
          <w:lang w:eastAsia="ar-SA"/>
        </w:rPr>
        <w:t xml:space="preserve">Профильный труд» </w:t>
      </w:r>
    </w:p>
    <w:p w14:paraId="2EF0465A" w14:textId="1A86F966" w:rsidR="00F809C8" w:rsidRPr="006F3B9B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F809C8">
        <w:rPr>
          <w:rFonts w:ascii="Times New Roman" w:hAnsi="Times New Roman"/>
          <w:sz w:val="24"/>
          <w:szCs w:val="24"/>
          <w:lang w:eastAsia="ar-SA"/>
        </w:rPr>
        <w:t>для 5 класса 1 вариант УП</w:t>
      </w:r>
    </w:p>
    <w:p w14:paraId="52C7C56F" w14:textId="610B8BD4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_________________</w:t>
      </w:r>
    </w:p>
    <w:p w14:paraId="54EE0BE3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</w:p>
    <w:p w14:paraId="4B4AF821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</w:p>
    <w:p w14:paraId="161DDCB6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>(предмет, класс)</w:t>
      </w:r>
    </w:p>
    <w:p w14:paraId="12A8F9FA" w14:textId="77777777" w:rsidR="00F809C8" w:rsidRDefault="00F809C8" w:rsidP="00F809C8">
      <w:pPr>
        <w:spacing w:after="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778AA6B6" w14:textId="19CC7C58" w:rsidR="00F809C8" w:rsidRDefault="00F809C8" w:rsidP="00F809C8">
      <w:pPr>
        <w:tabs>
          <w:tab w:val="left" w:pos="5160"/>
        </w:tabs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F809C8" w14:paraId="0F0EB15D" w14:textId="77777777" w:rsidTr="00877B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A8B7B" w14:textId="77777777" w:rsidR="00F809C8" w:rsidRDefault="00F809C8" w:rsidP="00877BB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5AECD" w14:textId="77777777" w:rsidR="00F809C8" w:rsidRDefault="00F809C8" w:rsidP="00877BB2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</w:rPr>
              <w:t>-ФОП (НОО, ООО, СОО)</w:t>
            </w:r>
          </w:p>
          <w:p w14:paraId="1A7F9C08" w14:textId="77777777" w:rsidR="00F809C8" w:rsidRDefault="00F809C8" w:rsidP="00877BB2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-ООП МБОУ </w:t>
            </w:r>
            <w:proofErr w:type="spellStart"/>
            <w:r>
              <w:rPr>
                <w:color w:val="000000" w:themeColor="text1"/>
              </w:rPr>
              <w:t>Буланихинской</w:t>
            </w:r>
            <w:proofErr w:type="spellEnd"/>
            <w:r>
              <w:rPr>
                <w:color w:val="000000" w:themeColor="text1"/>
              </w:rPr>
              <w:t xml:space="preserve"> СОШ им. </w:t>
            </w:r>
            <w:proofErr w:type="spellStart"/>
            <w:r>
              <w:rPr>
                <w:color w:val="000000" w:themeColor="text1"/>
              </w:rPr>
              <w:t>М.М.Мокшина</w:t>
            </w:r>
            <w:proofErr w:type="spellEnd"/>
            <w:r>
              <w:rPr>
                <w:color w:val="000000" w:themeColor="text1"/>
              </w:rPr>
              <w:t xml:space="preserve"> Зонального района Алтайского края</w:t>
            </w:r>
          </w:p>
          <w:p w14:paraId="2C91A32B" w14:textId="77777777" w:rsidR="00F809C8" w:rsidRDefault="00F809C8" w:rsidP="00877BB2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-учебный план школы</w:t>
            </w:r>
          </w:p>
          <w:p w14:paraId="6A2D6E4D" w14:textId="77777777" w:rsidR="00F809C8" w:rsidRDefault="00F809C8" w:rsidP="00877BB2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proofErr w:type="gramStart"/>
            <w:r>
              <w:rPr>
                <w:color w:val="000000" w:themeColor="text1"/>
              </w:rPr>
              <w:t>ФРП  ООО</w:t>
            </w:r>
            <w:proofErr w:type="gramEnd"/>
          </w:p>
          <w:p w14:paraId="6BED7D53" w14:textId="77777777" w:rsidR="00F809C8" w:rsidRDefault="00F809C8" w:rsidP="00877BB2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-ФРП воспитания</w:t>
            </w:r>
          </w:p>
          <w:p w14:paraId="10EDD4F0" w14:textId="77777777" w:rsidR="00F809C8" w:rsidRDefault="00F809C8" w:rsidP="00877BB2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ФГОС  ООО</w:t>
            </w:r>
            <w:proofErr w:type="gramEnd"/>
          </w:p>
        </w:tc>
      </w:tr>
      <w:tr w:rsidR="00F809C8" w14:paraId="7EC4BC37" w14:textId="77777777" w:rsidTr="00877B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6FCC6" w14:textId="77777777" w:rsidR="00F809C8" w:rsidRDefault="00F809C8" w:rsidP="00877BB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ADFF" w14:textId="77777777" w:rsidR="00F809C8" w:rsidRPr="00670177" w:rsidRDefault="00F809C8" w:rsidP="00F809C8">
            <w:pPr>
              <w:pStyle w:val="120"/>
              <w:shd w:val="clear" w:color="auto" w:fill="auto"/>
              <w:spacing w:line="240" w:lineRule="auto"/>
              <w:ind w:firstLine="709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70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ель</w:t>
            </w:r>
            <w:r w:rsidRPr="00670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70177">
              <w:rPr>
                <w:rFonts w:ascii="Times New Roman" w:hAnsi="Times New Roman" w:cs="Times New Roman"/>
                <w:sz w:val="24"/>
                <w:szCs w:val="24"/>
              </w:rPr>
              <w:t>по учебному предмету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Профильный труд</w:t>
            </w:r>
            <w:r w:rsidRPr="00670177">
              <w:rPr>
                <w:rFonts w:ascii="Times New Roman" w:hAnsi="Times New Roman" w:cs="Times New Roman"/>
                <w:sz w:val="24"/>
                <w:szCs w:val="24"/>
              </w:rPr>
              <w:t xml:space="preserve">»: </w:t>
            </w:r>
            <w:r w:rsidRPr="006701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у обучающихся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легкой умственной отсталостью</w:t>
            </w:r>
            <w:r w:rsidRPr="006701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(интеллектуальными нарушениями) новых трудовых компетенций.</w:t>
            </w:r>
          </w:p>
          <w:p w14:paraId="3FCAEAD3" w14:textId="77777777" w:rsidR="00F809C8" w:rsidRPr="00670177" w:rsidRDefault="00F809C8" w:rsidP="00F809C8">
            <w:pPr>
              <w:pStyle w:val="120"/>
              <w:shd w:val="clear" w:color="auto" w:fill="auto"/>
              <w:spacing w:line="240" w:lineRule="auto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0177">
              <w:rPr>
                <w:rFonts w:ascii="Times New Roman" w:hAnsi="Times New Roman" w:cs="Times New Roman"/>
                <w:sz w:val="24"/>
                <w:szCs w:val="24"/>
              </w:rPr>
              <w:t>Программа по предмету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Профильный труд</w:t>
            </w:r>
            <w:r w:rsidRPr="00670177">
              <w:rPr>
                <w:rFonts w:ascii="Times New Roman" w:hAnsi="Times New Roman" w:cs="Times New Roman"/>
                <w:sz w:val="24"/>
                <w:szCs w:val="24"/>
              </w:rPr>
              <w:t xml:space="preserve">» в 5 классе решает следующие </w:t>
            </w:r>
            <w:r w:rsidRPr="00670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задачи</w:t>
            </w:r>
            <w:r w:rsidRPr="00670177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14:paraId="669F7CAA" w14:textId="77777777" w:rsidR="00F809C8" w:rsidRPr="00670177" w:rsidRDefault="00F809C8" w:rsidP="00F809C8">
            <w:pPr>
              <w:pStyle w:val="a5"/>
              <w:tabs>
                <w:tab w:val="left" w:pos="-142"/>
              </w:tabs>
              <w:spacing w:before="0" w:beforeAutospacing="0" w:after="0" w:afterAutospacing="0"/>
              <w:ind w:left="0" w:firstLine="0"/>
              <w:contextualSpacing/>
              <w:jc w:val="both"/>
              <w:rPr>
                <w:rFonts w:eastAsia="Calibri"/>
              </w:rPr>
            </w:pPr>
            <w:r>
              <w:rPr>
                <w:lang w:bidi="ru-RU"/>
              </w:rPr>
              <w:t xml:space="preserve">- </w:t>
            </w:r>
            <w:r w:rsidRPr="00670177">
              <w:rPr>
                <w:lang w:bidi="ru-RU"/>
              </w:rPr>
              <w:t>развитие интереса к трудовой деятельности;</w:t>
            </w:r>
          </w:p>
          <w:p w14:paraId="0F7E61B3" w14:textId="77777777" w:rsidR="00F809C8" w:rsidRPr="00670177" w:rsidRDefault="00F809C8" w:rsidP="00F809C8">
            <w:pPr>
              <w:pStyle w:val="a5"/>
              <w:tabs>
                <w:tab w:val="left" w:pos="-142"/>
                <w:tab w:val="left" w:pos="1134"/>
                <w:tab w:val="left" w:pos="1560"/>
              </w:tabs>
              <w:spacing w:before="0" w:beforeAutospacing="0" w:after="0" w:afterAutospacing="0"/>
              <w:ind w:left="0" w:firstLine="0"/>
              <w:contextualSpacing/>
              <w:jc w:val="both"/>
              <w:rPr>
                <w:rFonts w:eastAsia="Calibri"/>
              </w:rPr>
            </w:pPr>
            <w:r>
              <w:rPr>
                <w:lang w:bidi="ru-RU"/>
              </w:rPr>
              <w:t xml:space="preserve">- </w:t>
            </w:r>
            <w:r w:rsidRPr="00670177">
              <w:rPr>
                <w:lang w:bidi="ru-RU"/>
              </w:rPr>
              <w:t>освоение отдельных операций и технологий</w:t>
            </w:r>
            <w:r w:rsidRPr="00670177">
              <w:t>;</w:t>
            </w:r>
          </w:p>
          <w:p w14:paraId="7E76BEA1" w14:textId="77777777" w:rsidR="00F809C8" w:rsidRPr="00670177" w:rsidRDefault="00F809C8" w:rsidP="00F809C8">
            <w:pPr>
              <w:pStyle w:val="a5"/>
              <w:tabs>
                <w:tab w:val="left" w:pos="-142"/>
              </w:tabs>
              <w:spacing w:before="0" w:beforeAutospacing="0" w:after="0" w:afterAutospacing="0"/>
              <w:ind w:left="0" w:firstLine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670177">
              <w:rPr>
                <w:rFonts w:eastAsia="Calibri"/>
              </w:rPr>
              <w:t>развитие у обучающихся умения осуществлять самоконтроль при выполнении практической деятельности;</w:t>
            </w:r>
          </w:p>
          <w:p w14:paraId="2C7C25F1" w14:textId="77777777" w:rsidR="00F809C8" w:rsidRPr="00670177" w:rsidRDefault="00F809C8" w:rsidP="00F809C8">
            <w:pPr>
              <w:pStyle w:val="a5"/>
              <w:tabs>
                <w:tab w:val="left" w:pos="-142"/>
              </w:tabs>
              <w:spacing w:before="0" w:beforeAutospacing="0" w:after="0" w:afterAutospacing="0"/>
              <w:ind w:left="0" w:firstLine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670177">
              <w:rPr>
                <w:rFonts w:eastAsia="Calibri"/>
              </w:rPr>
              <w:t>развитие речи обучающихся на основе их практической деятельности;</w:t>
            </w:r>
          </w:p>
          <w:p w14:paraId="31C86758" w14:textId="77777777" w:rsidR="00F809C8" w:rsidRPr="00670177" w:rsidRDefault="00F809C8" w:rsidP="00F809C8">
            <w:pPr>
              <w:pStyle w:val="a5"/>
              <w:tabs>
                <w:tab w:val="left" w:pos="-142"/>
              </w:tabs>
              <w:spacing w:before="0" w:beforeAutospacing="0" w:after="0" w:afterAutospacing="0"/>
              <w:ind w:left="0" w:firstLine="0"/>
              <w:contextualSpacing/>
              <w:jc w:val="both"/>
              <w:rPr>
                <w:rFonts w:eastAsia="Calibri"/>
              </w:rPr>
            </w:pPr>
            <w:r>
              <w:t xml:space="preserve">- </w:t>
            </w:r>
            <w:r w:rsidRPr="00670177">
              <w:t xml:space="preserve">расширение знаний о </w:t>
            </w:r>
            <w:proofErr w:type="spellStart"/>
            <w:proofErr w:type="gramStart"/>
            <w:r w:rsidRPr="00FE447E">
              <w:t>материалах,</w:t>
            </w:r>
            <w:r>
              <w:t>правилах</w:t>
            </w:r>
            <w:proofErr w:type="spellEnd"/>
            <w:proofErr w:type="gramEnd"/>
            <w:r>
              <w:t xml:space="preserve"> безопасного </w:t>
            </w:r>
            <w:r w:rsidRPr="00670177">
              <w:t xml:space="preserve">использования. </w:t>
            </w:r>
          </w:p>
          <w:p w14:paraId="240C166B" w14:textId="77777777" w:rsidR="00F809C8" w:rsidRDefault="00F809C8" w:rsidP="00877BB2">
            <w:pPr>
              <w:pStyle w:val="c17"/>
              <w:rPr>
                <w:color w:val="000000" w:themeColor="text1"/>
              </w:rPr>
            </w:pPr>
          </w:p>
        </w:tc>
      </w:tr>
      <w:tr w:rsidR="00F809C8" w14:paraId="176C1C48" w14:textId="77777777" w:rsidTr="00877B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596C5" w14:textId="77777777" w:rsidR="00F809C8" w:rsidRDefault="00F809C8" w:rsidP="00877BB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CFFC" w14:textId="066A45D0" w:rsidR="00E428A8" w:rsidRPr="004F2C31" w:rsidRDefault="00E428A8" w:rsidP="00E428A8">
            <w:pPr>
              <w:spacing w:after="0" w:line="240" w:lineRule="auto"/>
              <w:ind w:left="360" w:firstLine="34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класс -1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общее количество часов – 17 часов</w:t>
            </w:r>
          </w:p>
          <w:p w14:paraId="35DCDD33" w14:textId="77777777" w:rsidR="00E428A8" w:rsidRDefault="00E428A8" w:rsidP="00E428A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2625E919" w14:textId="77777777" w:rsidR="00F809C8" w:rsidRDefault="00F809C8" w:rsidP="00877BB2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F809C8" w14:paraId="5F8C22B9" w14:textId="77777777" w:rsidTr="00877B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5B27A" w14:textId="77777777" w:rsidR="00F809C8" w:rsidRDefault="00F809C8" w:rsidP="00877BB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AE44" w14:textId="77777777" w:rsidR="00F809C8" w:rsidRDefault="00F809C8" w:rsidP="00877BB2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Личностные результаты:</w:t>
            </w:r>
          </w:p>
          <w:p w14:paraId="246C3C1B" w14:textId="77777777" w:rsidR="00E428A8" w:rsidRPr="00670177" w:rsidRDefault="00E428A8" w:rsidP="00E428A8">
            <w:pPr>
              <w:pStyle w:val="a4"/>
              <w:numPr>
                <w:ilvl w:val="0"/>
                <w:numId w:val="22"/>
              </w:numPr>
              <w:tabs>
                <w:tab w:val="left" w:pos="993"/>
              </w:tabs>
              <w:ind w:left="0" w:firstLine="709"/>
              <w:jc w:val="both"/>
              <w:rPr>
                <w:lang w:eastAsia="ru-RU"/>
              </w:rPr>
            </w:pPr>
            <w:r w:rsidRPr="00670177">
              <w:rPr>
                <w:lang w:eastAsia="ru-RU"/>
              </w:rPr>
              <w:t>развитие адекватных представлений о собственных возможностях;</w:t>
            </w:r>
          </w:p>
          <w:p w14:paraId="674AA0A3" w14:textId="77777777" w:rsidR="00E428A8" w:rsidRPr="00670177" w:rsidRDefault="00E428A8" w:rsidP="00E428A8">
            <w:pPr>
              <w:pStyle w:val="a4"/>
              <w:numPr>
                <w:ilvl w:val="0"/>
                <w:numId w:val="22"/>
              </w:numPr>
              <w:tabs>
                <w:tab w:val="left" w:pos="993"/>
              </w:tabs>
              <w:ind w:left="0" w:firstLine="709"/>
              <w:jc w:val="both"/>
              <w:rPr>
                <w:lang w:eastAsia="ru-RU"/>
              </w:rPr>
            </w:pPr>
            <w:r w:rsidRPr="00670177">
              <w:rPr>
                <w:lang w:eastAsia="ru-RU"/>
              </w:rPr>
              <w:t>развитие навыков сотрудничества с учителем;</w:t>
            </w:r>
          </w:p>
          <w:p w14:paraId="35017C56" w14:textId="77777777" w:rsidR="00E428A8" w:rsidRPr="00670177" w:rsidRDefault="00E428A8" w:rsidP="00E428A8">
            <w:pPr>
              <w:pStyle w:val="a4"/>
              <w:numPr>
                <w:ilvl w:val="0"/>
                <w:numId w:val="22"/>
              </w:numPr>
              <w:tabs>
                <w:tab w:val="left" w:pos="993"/>
              </w:tabs>
              <w:ind w:left="0" w:firstLine="709"/>
              <w:jc w:val="both"/>
              <w:rPr>
                <w:lang w:eastAsia="ru-RU"/>
              </w:rPr>
            </w:pPr>
            <w:r w:rsidRPr="00670177">
              <w:rPr>
                <w:lang w:eastAsia="ru-RU"/>
              </w:rPr>
              <w:t>формирование мотивации к творческому труду, работе на результат;</w:t>
            </w:r>
          </w:p>
          <w:p w14:paraId="2C56262B" w14:textId="77777777" w:rsidR="00F809C8" w:rsidRDefault="00F809C8" w:rsidP="00877BB2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000313B2" w14:textId="77777777" w:rsidR="00F809C8" w:rsidRDefault="00F809C8" w:rsidP="00877BB2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 результаты:</w:t>
            </w:r>
          </w:p>
          <w:p w14:paraId="3A43D4AC" w14:textId="77777777" w:rsidR="00E428A8" w:rsidRPr="00670177" w:rsidRDefault="00E428A8" w:rsidP="00E428A8">
            <w:pPr>
              <w:pStyle w:val="a4"/>
              <w:numPr>
                <w:ilvl w:val="0"/>
                <w:numId w:val="23"/>
              </w:numPr>
              <w:tabs>
                <w:tab w:val="left" w:pos="993"/>
              </w:tabs>
              <w:ind w:left="0" w:firstLine="709"/>
              <w:jc w:val="both"/>
            </w:pPr>
            <w:r w:rsidRPr="00670177">
              <w:t>владение основными приемами работы инструментами;</w:t>
            </w:r>
          </w:p>
          <w:p w14:paraId="5742A5D2" w14:textId="77777777" w:rsidR="00E428A8" w:rsidRPr="00670177" w:rsidRDefault="00E428A8" w:rsidP="00E428A8">
            <w:pPr>
              <w:pStyle w:val="a4"/>
              <w:numPr>
                <w:ilvl w:val="0"/>
                <w:numId w:val="23"/>
              </w:numPr>
              <w:tabs>
                <w:tab w:val="left" w:pos="993"/>
              </w:tabs>
              <w:ind w:left="0" w:firstLine="709"/>
              <w:jc w:val="both"/>
            </w:pPr>
            <w:r w:rsidRPr="00670177">
              <w:t>представления о различных видах профильного труда;</w:t>
            </w:r>
          </w:p>
          <w:p w14:paraId="32E0533D" w14:textId="77777777" w:rsidR="00E428A8" w:rsidRPr="00670177" w:rsidRDefault="00E428A8" w:rsidP="00E428A8">
            <w:pPr>
              <w:pStyle w:val="a4"/>
              <w:numPr>
                <w:ilvl w:val="0"/>
                <w:numId w:val="23"/>
              </w:numPr>
              <w:tabs>
                <w:tab w:val="left" w:pos="993"/>
              </w:tabs>
              <w:ind w:left="0" w:firstLine="709"/>
              <w:jc w:val="both"/>
            </w:pPr>
            <w:r w:rsidRPr="00670177">
              <w:t>понимание значения и ценности труда;</w:t>
            </w:r>
          </w:p>
          <w:p w14:paraId="62E61EDA" w14:textId="77777777" w:rsidR="00E428A8" w:rsidRPr="00670177" w:rsidRDefault="00E428A8" w:rsidP="00E428A8">
            <w:pPr>
              <w:pStyle w:val="a4"/>
              <w:numPr>
                <w:ilvl w:val="0"/>
                <w:numId w:val="23"/>
              </w:numPr>
              <w:tabs>
                <w:tab w:val="left" w:pos="993"/>
              </w:tabs>
              <w:ind w:left="0" w:firstLine="709"/>
              <w:jc w:val="both"/>
            </w:pPr>
            <w:r w:rsidRPr="00670177">
              <w:t>умение организовать своё рабочее место;</w:t>
            </w:r>
          </w:p>
          <w:p w14:paraId="11173F80" w14:textId="77777777" w:rsidR="00F809C8" w:rsidRDefault="00F809C8" w:rsidP="00877BB2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43EBCEF1" w14:textId="77777777" w:rsidR="00F809C8" w:rsidRDefault="00F809C8" w:rsidP="00877BB2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lastRenderedPageBreak/>
              <w:t xml:space="preserve">-Предметные результаты: </w:t>
            </w:r>
          </w:p>
          <w:p w14:paraId="6E577D9E" w14:textId="77777777" w:rsidR="00E428A8" w:rsidRPr="00670177" w:rsidRDefault="00E428A8" w:rsidP="00E428A8">
            <w:pPr>
              <w:pStyle w:val="a4"/>
              <w:numPr>
                <w:ilvl w:val="0"/>
                <w:numId w:val="24"/>
              </w:numPr>
              <w:tabs>
                <w:tab w:val="left" w:pos="993"/>
              </w:tabs>
              <w:ind w:left="0" w:firstLine="709"/>
              <w:jc w:val="both"/>
              <w:rPr>
                <w:lang w:eastAsia="ru-RU"/>
              </w:rPr>
            </w:pPr>
            <w:r w:rsidRPr="00670177">
              <w:rPr>
                <w:lang w:eastAsia="ru-RU"/>
              </w:rPr>
              <w:t>поддерживать коммуникацию при выполнении учебных и трудовых задач;</w:t>
            </w:r>
          </w:p>
          <w:p w14:paraId="2D7AF842" w14:textId="77777777" w:rsidR="00E428A8" w:rsidRPr="00670177" w:rsidRDefault="00E428A8" w:rsidP="00E428A8">
            <w:pPr>
              <w:pStyle w:val="a4"/>
              <w:numPr>
                <w:ilvl w:val="0"/>
                <w:numId w:val="24"/>
              </w:numPr>
              <w:tabs>
                <w:tab w:val="left" w:pos="993"/>
              </w:tabs>
              <w:ind w:left="0" w:firstLine="709"/>
              <w:jc w:val="both"/>
              <w:rPr>
                <w:lang w:eastAsia="ru-RU"/>
              </w:rPr>
            </w:pPr>
            <w:r w:rsidRPr="00670177">
              <w:rPr>
                <w:lang w:eastAsia="ru-RU"/>
              </w:rPr>
              <w:t>вступать в диалог и поддерживать его с педагогом для решения различных учебных задач;</w:t>
            </w:r>
          </w:p>
          <w:p w14:paraId="6192B824" w14:textId="77777777" w:rsidR="00E428A8" w:rsidRPr="00670177" w:rsidRDefault="00E428A8" w:rsidP="00E428A8">
            <w:pPr>
              <w:pStyle w:val="a4"/>
              <w:numPr>
                <w:ilvl w:val="0"/>
                <w:numId w:val="24"/>
              </w:numPr>
              <w:tabs>
                <w:tab w:val="left" w:pos="993"/>
              </w:tabs>
              <w:ind w:left="0" w:firstLine="709"/>
              <w:jc w:val="both"/>
              <w:rPr>
                <w:lang w:eastAsia="ru-RU"/>
              </w:rPr>
            </w:pPr>
            <w:r w:rsidRPr="00670177">
              <w:rPr>
                <w:lang w:eastAsia="ru-RU"/>
              </w:rPr>
              <w:t>ориентироваться в предложенных источниках информации для решения познавательных задач.</w:t>
            </w:r>
          </w:p>
          <w:p w14:paraId="313A8D47" w14:textId="77777777" w:rsidR="00E428A8" w:rsidRDefault="00E428A8" w:rsidP="00877BB2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486ED91E" w14:textId="0BF5D455" w:rsidR="00F809C8" w:rsidRPr="00E428A8" w:rsidRDefault="00F809C8" w:rsidP="00E428A8">
            <w:pPr>
              <w:tabs>
                <w:tab w:val="left" w:pos="993"/>
              </w:tabs>
              <w:jc w:val="both"/>
              <w:rPr>
                <w:color w:val="000000" w:themeColor="text1"/>
                <w:lang w:eastAsia="ru-RU"/>
              </w:rPr>
            </w:pPr>
          </w:p>
        </w:tc>
      </w:tr>
      <w:tr w:rsidR="00F809C8" w14:paraId="619ABA7C" w14:textId="77777777" w:rsidTr="00877B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CF058" w14:textId="77777777" w:rsidR="00F809C8" w:rsidRDefault="00F809C8" w:rsidP="00877BB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D3834" w14:textId="77777777" w:rsidR="00E428A8" w:rsidRPr="004F2C31" w:rsidRDefault="00E428A8" w:rsidP="00E428A8">
            <w:pPr>
              <w:spacing w:after="0" w:line="240" w:lineRule="auto"/>
              <w:ind w:left="360" w:firstLine="34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в неделю – 0.5</w:t>
            </w:r>
            <w:r w:rsidRPr="004F2C31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а, общее количество часов – 17 часов</w:t>
            </w:r>
          </w:p>
          <w:p w14:paraId="64C2209E" w14:textId="77777777" w:rsidR="00E428A8" w:rsidRDefault="00E428A8" w:rsidP="00E428A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573D3157" w14:textId="77777777" w:rsidR="00F809C8" w:rsidRDefault="00F809C8" w:rsidP="00877BB2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0DD0862F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3B86AC1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4E43200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15EF334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2A4FD7E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E9D77F4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A0FB9C9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8572E4F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39861D2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7ED75F3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BD2E21C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4394FAD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5B24AEE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3F1774F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17AEC6F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3CD5D41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487F5510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7EF2778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CCA0C93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E511F0C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4AF37CF" w14:textId="77777777" w:rsidR="00E428A8" w:rsidRDefault="00E428A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0FCEE44" w14:textId="77777777" w:rsidR="00E428A8" w:rsidRDefault="00E428A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24DA063" w14:textId="77777777" w:rsidR="00E428A8" w:rsidRDefault="00E428A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70ECF34" w14:textId="77777777" w:rsidR="00E428A8" w:rsidRDefault="00E428A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E2FE48A" w14:textId="77777777" w:rsidR="00E428A8" w:rsidRDefault="00E428A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E5F7C7E" w14:textId="77777777" w:rsidR="00E428A8" w:rsidRDefault="00E428A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037B913" w14:textId="77777777" w:rsidR="00E428A8" w:rsidRDefault="00E428A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4C3FCCC" w14:textId="77777777" w:rsidR="00E428A8" w:rsidRDefault="00E428A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DC5F15C" w14:textId="77777777" w:rsidR="00E428A8" w:rsidRDefault="00E428A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DC90254" w14:textId="77777777" w:rsidR="00E428A8" w:rsidRDefault="00E428A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36B3B4A" w14:textId="77777777" w:rsidR="00E428A8" w:rsidRDefault="00E428A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3CE5993" w14:textId="77777777" w:rsidR="00E428A8" w:rsidRDefault="00E428A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2620648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>Аннотация к рабочей программы</w:t>
      </w:r>
    </w:p>
    <w:p w14:paraId="7C8EB741" w14:textId="029A5337" w:rsidR="00E428A8" w:rsidRDefault="00E428A8" w:rsidP="00E428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__</w:t>
      </w:r>
      <w:r w:rsidRPr="00E428A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предмету «Адаптивная физическая культура» </w:t>
      </w:r>
    </w:p>
    <w:p w14:paraId="0A192B2F" w14:textId="77777777" w:rsidR="00E428A8" w:rsidRDefault="00E428A8" w:rsidP="00E428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5 класса 1 вариант УП </w:t>
      </w:r>
    </w:p>
    <w:p w14:paraId="3597F463" w14:textId="0706F1AA" w:rsidR="00F809C8" w:rsidRPr="006F3B9B" w:rsidRDefault="00E428A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21875A1A" w14:textId="735704AB" w:rsidR="00F809C8" w:rsidRDefault="00F809C8" w:rsidP="00F809C8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_________________</w:t>
      </w:r>
    </w:p>
    <w:p w14:paraId="60984CA5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</w:p>
    <w:p w14:paraId="4DC12E6E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</w:p>
    <w:p w14:paraId="071F1FA9" w14:textId="77777777" w:rsidR="00F809C8" w:rsidRDefault="00F809C8" w:rsidP="00F809C8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>(предмет, класс)</w:t>
      </w:r>
    </w:p>
    <w:p w14:paraId="500E46DF" w14:textId="77777777" w:rsidR="00F809C8" w:rsidRDefault="00F809C8" w:rsidP="00F809C8">
      <w:pPr>
        <w:spacing w:after="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4EC1C6DB" w14:textId="77777777" w:rsidR="00F809C8" w:rsidRDefault="00F809C8" w:rsidP="00F809C8">
      <w:pPr>
        <w:tabs>
          <w:tab w:val="left" w:pos="5160"/>
        </w:tabs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F809C8" w14:paraId="4FBB254F" w14:textId="77777777" w:rsidTr="00877B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6A455" w14:textId="77777777" w:rsidR="00F809C8" w:rsidRDefault="00F809C8" w:rsidP="00877BB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B5CD8" w14:textId="77777777" w:rsidR="00F809C8" w:rsidRDefault="00F809C8" w:rsidP="00877BB2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</w:rPr>
              <w:t>-ФОП (НОО, ООО, СОО)</w:t>
            </w:r>
          </w:p>
          <w:p w14:paraId="45F5AFFF" w14:textId="77777777" w:rsidR="00F809C8" w:rsidRDefault="00F809C8" w:rsidP="00877BB2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-ООП МБОУ </w:t>
            </w:r>
            <w:proofErr w:type="spellStart"/>
            <w:r>
              <w:rPr>
                <w:color w:val="000000" w:themeColor="text1"/>
              </w:rPr>
              <w:t>Буланихинской</w:t>
            </w:r>
            <w:proofErr w:type="spellEnd"/>
            <w:r>
              <w:rPr>
                <w:color w:val="000000" w:themeColor="text1"/>
              </w:rPr>
              <w:t xml:space="preserve"> СОШ им. </w:t>
            </w:r>
            <w:proofErr w:type="spellStart"/>
            <w:r>
              <w:rPr>
                <w:color w:val="000000" w:themeColor="text1"/>
              </w:rPr>
              <w:t>М.М.Мокшина</w:t>
            </w:r>
            <w:proofErr w:type="spellEnd"/>
            <w:r>
              <w:rPr>
                <w:color w:val="000000" w:themeColor="text1"/>
              </w:rPr>
              <w:t xml:space="preserve"> Зонального района Алтайского края</w:t>
            </w:r>
          </w:p>
          <w:p w14:paraId="7D6DA831" w14:textId="77777777" w:rsidR="00F809C8" w:rsidRDefault="00F809C8" w:rsidP="00877BB2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-учебный план школы</w:t>
            </w:r>
          </w:p>
          <w:p w14:paraId="72DA68D8" w14:textId="77777777" w:rsidR="00F809C8" w:rsidRDefault="00F809C8" w:rsidP="00877BB2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proofErr w:type="gramStart"/>
            <w:r>
              <w:rPr>
                <w:color w:val="000000" w:themeColor="text1"/>
              </w:rPr>
              <w:t>ФРП  ООО</w:t>
            </w:r>
            <w:proofErr w:type="gramEnd"/>
          </w:p>
          <w:p w14:paraId="3FF508DA" w14:textId="77777777" w:rsidR="00F809C8" w:rsidRDefault="00F809C8" w:rsidP="00877BB2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-ФРП воспитания</w:t>
            </w:r>
          </w:p>
          <w:p w14:paraId="366159B4" w14:textId="77777777" w:rsidR="00F809C8" w:rsidRDefault="00F809C8" w:rsidP="00877BB2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ФГОС  ООО</w:t>
            </w:r>
            <w:proofErr w:type="gramEnd"/>
          </w:p>
        </w:tc>
      </w:tr>
      <w:tr w:rsidR="00F809C8" w14:paraId="0843E4D9" w14:textId="77777777" w:rsidTr="00877B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31626" w14:textId="77777777" w:rsidR="00F809C8" w:rsidRDefault="00F809C8" w:rsidP="00877BB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5AE3" w14:textId="77777777" w:rsidR="00E428A8" w:rsidRPr="005F56B3" w:rsidRDefault="00E428A8" w:rsidP="00E428A8">
            <w:pPr>
              <w:tabs>
                <w:tab w:val="left" w:pos="13467"/>
              </w:tabs>
              <w:spacing w:after="0"/>
              <w:ind w:right="-31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Pr="005F56B3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Цель программы:</w:t>
            </w:r>
            <w:r w:rsidRPr="005F56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Развитие физических качеств и способностей, совершенствование функциональных возможностей организма, укрепление индивидуального здоровья.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</w:p>
          <w:p w14:paraId="77B59F83" w14:textId="77777777" w:rsidR="00E428A8" w:rsidRPr="005F56B3" w:rsidRDefault="00E428A8" w:rsidP="00E428A8">
            <w:pPr>
              <w:tabs>
                <w:tab w:val="left" w:pos="13467"/>
              </w:tabs>
              <w:spacing w:after="0"/>
              <w:ind w:left="-1134" w:right="-28" w:firstLine="1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6B3">
              <w:rPr>
                <w:rFonts w:ascii="Times New Roman" w:hAnsi="Times New Roman"/>
                <w:sz w:val="24"/>
                <w:szCs w:val="24"/>
              </w:rPr>
              <w:t xml:space="preserve">Достижение поставленной цели обеспечивается решением следующих </w:t>
            </w:r>
            <w:r w:rsidRPr="005F56B3">
              <w:rPr>
                <w:rFonts w:ascii="Times New Roman" w:hAnsi="Times New Roman"/>
                <w:b/>
                <w:sz w:val="24"/>
                <w:szCs w:val="24"/>
              </w:rPr>
              <w:t xml:space="preserve">задач, </w:t>
            </w:r>
            <w:r w:rsidRPr="00EB5532">
              <w:rPr>
                <w:rFonts w:ascii="Times New Roman" w:hAnsi="Times New Roman"/>
                <w:sz w:val="24"/>
                <w:szCs w:val="24"/>
              </w:rPr>
              <w:t>направленных на</w:t>
            </w:r>
            <w:r w:rsidRPr="005F56B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0DB557C2" w14:textId="77777777" w:rsidR="00E428A8" w:rsidRPr="00DE6509" w:rsidRDefault="00E428A8" w:rsidP="00E428A8">
            <w:pPr>
              <w:pStyle w:val="a4"/>
              <w:widowControl w:val="0"/>
              <w:tabs>
                <w:tab w:val="left" w:pos="-142"/>
                <w:tab w:val="left" w:pos="13467"/>
              </w:tabs>
              <w:ind w:left="0" w:right="-28"/>
              <w:contextualSpacing w:val="0"/>
              <w:jc w:val="both"/>
            </w:pPr>
            <w:r w:rsidRPr="00DE6509">
              <w:t>-укрепление здоровья и з</w:t>
            </w:r>
            <w:r w:rsidRPr="00DE6509">
              <w:t>а</w:t>
            </w:r>
            <w:r w:rsidRPr="00DE6509">
              <w:t>каливание организма;</w:t>
            </w:r>
          </w:p>
          <w:p w14:paraId="00F46800" w14:textId="77777777" w:rsidR="00E428A8" w:rsidRPr="00DE6509" w:rsidRDefault="00E428A8" w:rsidP="00E428A8">
            <w:pPr>
              <w:pStyle w:val="a4"/>
              <w:widowControl w:val="0"/>
              <w:tabs>
                <w:tab w:val="left" w:pos="-142"/>
                <w:tab w:val="left" w:pos="13467"/>
              </w:tabs>
              <w:ind w:left="709" w:right="-31" w:hanging="709"/>
              <w:contextualSpacing w:val="0"/>
              <w:jc w:val="both"/>
            </w:pPr>
            <w:r w:rsidRPr="00DE6509">
              <w:t>- физическое развитие обучающихся;</w:t>
            </w:r>
          </w:p>
          <w:p w14:paraId="3B467628" w14:textId="77777777" w:rsidR="00E428A8" w:rsidRPr="00DE6509" w:rsidRDefault="00E428A8" w:rsidP="00E428A8">
            <w:pPr>
              <w:pStyle w:val="a4"/>
              <w:widowControl w:val="0"/>
              <w:tabs>
                <w:tab w:val="left" w:pos="-142"/>
                <w:tab w:val="left" w:pos="13467"/>
              </w:tabs>
              <w:ind w:left="709" w:right="-31" w:hanging="709"/>
              <w:contextualSpacing w:val="0"/>
              <w:jc w:val="both"/>
            </w:pPr>
            <w:r w:rsidRPr="00DE6509">
              <w:t>-</w:t>
            </w:r>
            <w:r>
              <w:t xml:space="preserve">усвоение </w:t>
            </w:r>
            <w:r w:rsidRPr="00DE6509">
              <w:t>теоретических сведений и речевого материа</w:t>
            </w:r>
            <w:r w:rsidRPr="00DE6509">
              <w:softHyphen/>
              <w:t>ла, используемого учителем на уроках физкультуры, приобретение знаний в области гигиены;</w:t>
            </w:r>
          </w:p>
          <w:p w14:paraId="192FB22E" w14:textId="77777777" w:rsidR="00E428A8" w:rsidRPr="00DE6509" w:rsidRDefault="00E428A8" w:rsidP="00E428A8">
            <w:pPr>
              <w:pStyle w:val="a4"/>
              <w:widowControl w:val="0"/>
              <w:tabs>
                <w:tab w:val="left" w:pos="-142"/>
                <w:tab w:val="left" w:pos="13467"/>
              </w:tabs>
              <w:ind w:left="709" w:right="-31" w:hanging="709"/>
              <w:contextualSpacing w:val="0"/>
              <w:jc w:val="both"/>
            </w:pPr>
            <w:r w:rsidRPr="00DE6509">
              <w:t>-развитие и совершенствование двигательных умений и навыков, а так</w:t>
            </w:r>
            <w:r w:rsidRPr="00DE6509">
              <w:softHyphen/>
              <w:t>же физических качеств, таких как сила, быстрота, выносливость, ловкость, развитие чувства темна и ритма, координации движений;</w:t>
            </w:r>
          </w:p>
          <w:p w14:paraId="7AC59075" w14:textId="77777777" w:rsidR="00F809C8" w:rsidRDefault="00F809C8" w:rsidP="00877BB2">
            <w:pPr>
              <w:pStyle w:val="c17"/>
              <w:rPr>
                <w:color w:val="000000" w:themeColor="text1"/>
              </w:rPr>
            </w:pPr>
          </w:p>
        </w:tc>
      </w:tr>
      <w:tr w:rsidR="00F809C8" w14:paraId="1E8E09E0" w14:textId="77777777" w:rsidTr="00877B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F148D" w14:textId="77777777" w:rsidR="00F809C8" w:rsidRDefault="00F809C8" w:rsidP="00877BB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7277" w14:textId="050E42DE" w:rsidR="00E428A8" w:rsidRPr="00DE6509" w:rsidRDefault="00E428A8" w:rsidP="00E428A8">
            <w:pPr>
              <w:tabs>
                <w:tab w:val="left" w:pos="13467"/>
              </w:tabs>
              <w:spacing w:after="0" w:line="240" w:lineRule="auto"/>
              <w:ind w:right="-31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509">
              <w:rPr>
                <w:rFonts w:ascii="Times New Roman" w:hAnsi="Times New Roman"/>
                <w:sz w:val="24"/>
                <w:szCs w:val="24"/>
              </w:rPr>
              <w:t>в 5 классе в соответствии с учебным планом рас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считана </w:t>
            </w:r>
            <w:r w:rsidRPr="00DE6509">
              <w:rPr>
                <w:rFonts w:ascii="Times New Roman" w:hAnsi="Times New Roman"/>
                <w:sz w:val="24"/>
                <w:szCs w:val="24"/>
              </w:rPr>
              <w:t>на 17 часов в год</w:t>
            </w:r>
          </w:p>
          <w:p w14:paraId="6AB43625" w14:textId="77777777" w:rsidR="00F809C8" w:rsidRDefault="00F809C8" w:rsidP="00877BB2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F809C8" w14:paraId="341692EA" w14:textId="77777777" w:rsidTr="00877B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DA772" w14:textId="77777777" w:rsidR="00F809C8" w:rsidRDefault="00F809C8" w:rsidP="00877BB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AEC8" w14:textId="77777777" w:rsidR="00F809C8" w:rsidRDefault="00F809C8" w:rsidP="00877BB2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Личностные результаты:</w:t>
            </w:r>
          </w:p>
          <w:p w14:paraId="7952B3B0" w14:textId="77777777" w:rsidR="00E428A8" w:rsidRPr="00DE6509" w:rsidRDefault="00E428A8" w:rsidP="00E428A8">
            <w:pPr>
              <w:pStyle w:val="a4"/>
              <w:widowControl w:val="0"/>
              <w:numPr>
                <w:ilvl w:val="0"/>
                <w:numId w:val="27"/>
              </w:numPr>
              <w:tabs>
                <w:tab w:val="left" w:pos="142"/>
                <w:tab w:val="left" w:pos="709"/>
                <w:tab w:val="left" w:pos="851"/>
                <w:tab w:val="left" w:pos="993"/>
              </w:tabs>
              <w:ind w:left="0" w:right="111" w:firstLine="709"/>
              <w:contextualSpacing w:val="0"/>
              <w:jc w:val="both"/>
            </w:pPr>
            <w:r w:rsidRPr="00DE6509">
              <w:t>развитие адекватных пре</w:t>
            </w:r>
            <w:r w:rsidRPr="00DE6509">
              <w:t>д</w:t>
            </w:r>
            <w:r w:rsidRPr="00DE6509">
              <w:t>ставлений о собственных возможностях, о насущно необходимом жизнеобеспечении;</w:t>
            </w:r>
          </w:p>
          <w:p w14:paraId="74C46EA1" w14:textId="77777777" w:rsidR="00E428A8" w:rsidRPr="00DE6509" w:rsidRDefault="00E428A8" w:rsidP="00E428A8">
            <w:pPr>
              <w:pStyle w:val="a4"/>
              <w:widowControl w:val="0"/>
              <w:numPr>
                <w:ilvl w:val="0"/>
                <w:numId w:val="26"/>
              </w:numPr>
              <w:tabs>
                <w:tab w:val="left" w:pos="142"/>
                <w:tab w:val="left" w:pos="709"/>
                <w:tab w:val="left" w:pos="993"/>
              </w:tabs>
              <w:ind w:left="0" w:right="111" w:firstLine="709"/>
              <w:contextualSpacing w:val="0"/>
              <w:jc w:val="both"/>
            </w:pPr>
            <w:r w:rsidRPr="00DE6509">
              <w:t>владение навыками коммуникации и принятыми нормами социального взаимодействия;</w:t>
            </w:r>
          </w:p>
          <w:p w14:paraId="2ED514E5" w14:textId="77777777" w:rsidR="00E428A8" w:rsidRPr="00DE6509" w:rsidRDefault="00E428A8" w:rsidP="00E428A8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142"/>
                <w:tab w:val="left" w:pos="709"/>
                <w:tab w:val="left" w:pos="993"/>
              </w:tabs>
              <w:ind w:left="0" w:right="111" w:firstLine="709"/>
              <w:contextualSpacing w:val="0"/>
              <w:jc w:val="both"/>
            </w:pPr>
            <w:r w:rsidRPr="00DE6509">
              <w:t>способность к осмыслению социального окружения, своего места в нем, принятие соответствующих возрасту ценн</w:t>
            </w:r>
            <w:r w:rsidRPr="00DE6509">
              <w:t>о</w:t>
            </w:r>
            <w:r w:rsidRPr="00DE6509">
              <w:t>стей и социальных ролей;</w:t>
            </w:r>
          </w:p>
          <w:p w14:paraId="18171DDA" w14:textId="77777777" w:rsidR="00F809C8" w:rsidRDefault="00F809C8" w:rsidP="00877BB2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49E0FCF3" w14:textId="77777777" w:rsidR="00F809C8" w:rsidRDefault="00F809C8" w:rsidP="00877BB2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 результаты:</w:t>
            </w:r>
          </w:p>
          <w:p w14:paraId="43452BA0" w14:textId="77777777" w:rsidR="00E428A8" w:rsidRPr="00DE6509" w:rsidRDefault="00E428A8" w:rsidP="00E428A8">
            <w:pPr>
              <w:pStyle w:val="a4"/>
              <w:widowControl w:val="0"/>
              <w:numPr>
                <w:ilvl w:val="0"/>
                <w:numId w:val="28"/>
              </w:numPr>
              <w:tabs>
                <w:tab w:val="left" w:pos="-142"/>
                <w:tab w:val="left" w:pos="426"/>
              </w:tabs>
              <w:ind w:left="0" w:right="111" w:firstLine="709"/>
              <w:contextualSpacing w:val="0"/>
              <w:jc w:val="both"/>
            </w:pPr>
            <w:r w:rsidRPr="00DE6509">
              <w:t>Овладение умениями организовать</w:t>
            </w:r>
            <w:r w:rsidRPr="00DE6509">
              <w:rPr>
                <w:b/>
              </w:rPr>
              <w:t>,</w:t>
            </w:r>
            <w:r w:rsidRPr="00DE6509">
              <w:t xml:space="preserve"> </w:t>
            </w:r>
            <w:proofErr w:type="spellStart"/>
            <w:r w:rsidRPr="00DE6509">
              <w:t>здоровьесберегающую</w:t>
            </w:r>
            <w:proofErr w:type="spellEnd"/>
            <w:r w:rsidRPr="00DE6509">
              <w:t xml:space="preserve"> жизне</w:t>
            </w:r>
            <w:r w:rsidRPr="00DE6509">
              <w:softHyphen/>
              <w:t xml:space="preserve">деятельность (режим дня, утренняя </w:t>
            </w:r>
            <w:r w:rsidRPr="00DE6509">
              <w:lastRenderedPageBreak/>
              <w:t>зарядка, оздор</w:t>
            </w:r>
            <w:r w:rsidRPr="00DE6509">
              <w:t>о</w:t>
            </w:r>
            <w:r w:rsidRPr="00DE6509">
              <w:t>вительные мероприятия, подвижные игры).</w:t>
            </w:r>
          </w:p>
          <w:p w14:paraId="4FA7645A" w14:textId="09D1DC3C" w:rsidR="00E428A8" w:rsidRPr="00DE6509" w:rsidRDefault="00E428A8" w:rsidP="00E428A8">
            <w:pPr>
              <w:pStyle w:val="a4"/>
              <w:widowControl w:val="0"/>
              <w:numPr>
                <w:ilvl w:val="0"/>
                <w:numId w:val="28"/>
              </w:numPr>
              <w:tabs>
                <w:tab w:val="left" w:pos="-142"/>
                <w:tab w:val="left" w:pos="426"/>
              </w:tabs>
              <w:ind w:left="0" w:right="111" w:firstLine="709"/>
              <w:contextualSpacing w:val="0"/>
              <w:jc w:val="both"/>
            </w:pPr>
            <w:r>
              <w:t xml:space="preserve">Первоначальные представления о </w:t>
            </w:r>
            <w:bookmarkStart w:id="0" w:name="_GoBack"/>
            <w:bookmarkEnd w:id="0"/>
            <w:r w:rsidRPr="00DE6509">
              <w:t>значении физической культуры для физического развития, повышения работоспосо</w:t>
            </w:r>
            <w:r w:rsidRPr="00DE6509">
              <w:t>б</w:t>
            </w:r>
            <w:r w:rsidRPr="00DE6509">
              <w:t>ности.</w:t>
            </w:r>
          </w:p>
          <w:p w14:paraId="5754DE6D" w14:textId="63C1B89E" w:rsidR="00F809C8" w:rsidRDefault="00E428A8" w:rsidP="00E428A8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DE6509">
              <w:rPr>
                <w:rFonts w:ascii="Times New Roman" w:hAnsi="Times New Roman"/>
                <w:sz w:val="24"/>
                <w:szCs w:val="24"/>
              </w:rPr>
              <w:t>Вовлечение в систематические занятия физической культурой и до</w:t>
            </w:r>
            <w:r w:rsidRPr="00DE6509">
              <w:rPr>
                <w:rFonts w:ascii="Times New Roman" w:hAnsi="Times New Roman"/>
                <w:sz w:val="24"/>
                <w:szCs w:val="24"/>
              </w:rPr>
              <w:softHyphen/>
              <w:t>ступные виды спорта</w:t>
            </w:r>
          </w:p>
          <w:p w14:paraId="6DE5E7DE" w14:textId="77777777" w:rsidR="00F809C8" w:rsidRDefault="00F809C8" w:rsidP="00877BB2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-Предметные результаты: </w:t>
            </w:r>
          </w:p>
          <w:p w14:paraId="0FBCD915" w14:textId="77777777" w:rsidR="00E428A8" w:rsidRPr="00DE6509" w:rsidRDefault="00E428A8" w:rsidP="00E428A8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142"/>
                <w:tab w:val="left" w:pos="709"/>
                <w:tab w:val="left" w:pos="993"/>
              </w:tabs>
              <w:ind w:left="0" w:right="111" w:firstLine="709"/>
              <w:contextualSpacing w:val="0"/>
              <w:jc w:val="both"/>
            </w:pPr>
            <w:r w:rsidRPr="00DE6509">
              <w:t>развитие навыков сотрудничества с взрослыми и сверстниками в разных социальных ситуациях;</w:t>
            </w:r>
          </w:p>
          <w:p w14:paraId="5AE0AEDA" w14:textId="77777777" w:rsidR="00E428A8" w:rsidRPr="00DE6509" w:rsidRDefault="00E428A8" w:rsidP="00E428A8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142"/>
                <w:tab w:val="left" w:pos="709"/>
                <w:tab w:val="left" w:pos="993"/>
              </w:tabs>
              <w:ind w:left="0" w:right="111" w:firstLine="709"/>
              <w:contextualSpacing w:val="0"/>
              <w:jc w:val="both"/>
            </w:pPr>
            <w:r w:rsidRPr="00DE6509">
              <w:t>формирование эстетических потребностей, ценностей и чувств;</w:t>
            </w:r>
          </w:p>
          <w:p w14:paraId="27FD1B8C" w14:textId="78A0D22F" w:rsidR="00F809C8" w:rsidRDefault="00E428A8" w:rsidP="00E428A8">
            <w:pPr>
              <w:shd w:val="clear" w:color="auto" w:fill="FFFFFF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6509">
              <w:rPr>
                <w:rFonts w:ascii="Times New Roman" w:hAnsi="Times New Roman"/>
                <w:sz w:val="24"/>
                <w:szCs w:val="24"/>
              </w:rPr>
              <w:t>развитие эстетических чувств, доброжелательности и эмоционально - нравственной отзывчивости, понимания и соп</w:t>
            </w:r>
            <w:r w:rsidRPr="00DE6509">
              <w:rPr>
                <w:rFonts w:ascii="Times New Roman" w:hAnsi="Times New Roman"/>
                <w:sz w:val="24"/>
                <w:szCs w:val="24"/>
              </w:rPr>
              <w:t>е</w:t>
            </w:r>
            <w:r w:rsidRPr="00DE6509">
              <w:rPr>
                <w:rFonts w:ascii="Times New Roman" w:hAnsi="Times New Roman"/>
                <w:sz w:val="24"/>
                <w:szCs w:val="24"/>
              </w:rPr>
              <w:t>реживания чувствам других людей</w:t>
            </w:r>
          </w:p>
        </w:tc>
      </w:tr>
      <w:tr w:rsidR="00F809C8" w14:paraId="784518AC" w14:textId="77777777" w:rsidTr="00877B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EF8AB" w14:textId="77777777" w:rsidR="00F809C8" w:rsidRDefault="00F809C8" w:rsidP="00877BB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5394A" w14:textId="0F27EA09" w:rsidR="00E428A8" w:rsidRPr="00DE6509" w:rsidRDefault="00E428A8" w:rsidP="00E428A8">
            <w:pPr>
              <w:tabs>
                <w:tab w:val="left" w:pos="13467"/>
              </w:tabs>
              <w:spacing w:after="0" w:line="240" w:lineRule="auto"/>
              <w:ind w:right="-31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509">
              <w:rPr>
                <w:rFonts w:ascii="Times New Roman" w:hAnsi="Times New Roman"/>
                <w:sz w:val="24"/>
                <w:szCs w:val="24"/>
              </w:rPr>
              <w:t>17 часов в год, 0,5 часа в не</w:t>
            </w:r>
            <w:r w:rsidRPr="00DE6509">
              <w:rPr>
                <w:rFonts w:ascii="Times New Roman" w:hAnsi="Times New Roman"/>
                <w:sz w:val="24"/>
                <w:szCs w:val="24"/>
              </w:rPr>
              <w:softHyphen/>
              <w:t>делю (34 учебных недели).</w:t>
            </w:r>
          </w:p>
          <w:p w14:paraId="166693E9" w14:textId="77777777" w:rsidR="00F809C8" w:rsidRDefault="00F809C8" w:rsidP="00877BB2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05979185" w14:textId="77777777" w:rsidR="006F3B9B" w:rsidRDefault="006F3B9B"/>
    <w:sectPr w:rsidR="006F3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B1217D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6F565C"/>
    <w:multiLevelType w:val="hybridMultilevel"/>
    <w:tmpl w:val="BAA624F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6371B6"/>
    <w:multiLevelType w:val="multilevel"/>
    <w:tmpl w:val="4ECEA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3131E7"/>
    <w:multiLevelType w:val="multilevel"/>
    <w:tmpl w:val="6F825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854640"/>
    <w:multiLevelType w:val="multilevel"/>
    <w:tmpl w:val="76D671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F600FC"/>
    <w:multiLevelType w:val="multilevel"/>
    <w:tmpl w:val="BEBA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2865D1"/>
    <w:multiLevelType w:val="hybridMultilevel"/>
    <w:tmpl w:val="BBAAFA72"/>
    <w:lvl w:ilvl="0" w:tplc="4ED266FA">
      <w:start w:val="1"/>
      <w:numFmt w:val="bullet"/>
      <w:lvlText w:val=""/>
      <w:lvlJc w:val="left"/>
      <w:pPr>
        <w:ind w:left="2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7" w15:restartNumberingAfterBreak="0">
    <w:nsid w:val="20B503E0"/>
    <w:multiLevelType w:val="multilevel"/>
    <w:tmpl w:val="A18E6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472458"/>
    <w:multiLevelType w:val="hybridMultilevel"/>
    <w:tmpl w:val="E640B23A"/>
    <w:lvl w:ilvl="0" w:tplc="F4888C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5497F"/>
    <w:multiLevelType w:val="multilevel"/>
    <w:tmpl w:val="A6047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953C5C"/>
    <w:multiLevelType w:val="multilevel"/>
    <w:tmpl w:val="CD46A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A43B94"/>
    <w:multiLevelType w:val="multilevel"/>
    <w:tmpl w:val="D7C64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E62A7C"/>
    <w:multiLevelType w:val="hybridMultilevel"/>
    <w:tmpl w:val="02002986"/>
    <w:lvl w:ilvl="0" w:tplc="4596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C44EEB"/>
    <w:multiLevelType w:val="multilevel"/>
    <w:tmpl w:val="AE72D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AF20FE"/>
    <w:multiLevelType w:val="hybridMultilevel"/>
    <w:tmpl w:val="DEEA49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2900E68">
      <w:start w:val="1"/>
      <w:numFmt w:val="decimal"/>
      <w:lvlText w:val="%2)"/>
      <w:lvlJc w:val="left"/>
      <w:pPr>
        <w:ind w:left="1680" w:hanging="9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740346"/>
    <w:multiLevelType w:val="hybridMultilevel"/>
    <w:tmpl w:val="69569A6A"/>
    <w:lvl w:ilvl="0" w:tplc="4596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8496660"/>
    <w:multiLevelType w:val="multilevel"/>
    <w:tmpl w:val="6DBC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140857"/>
    <w:multiLevelType w:val="hybridMultilevel"/>
    <w:tmpl w:val="4AA28C24"/>
    <w:lvl w:ilvl="0" w:tplc="4ED266F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8" w15:restartNumberingAfterBreak="0">
    <w:nsid w:val="51AC686D"/>
    <w:multiLevelType w:val="multilevel"/>
    <w:tmpl w:val="C0E83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4D762A"/>
    <w:multiLevelType w:val="hybridMultilevel"/>
    <w:tmpl w:val="1B6C712E"/>
    <w:lvl w:ilvl="0" w:tplc="4596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F283A9B"/>
    <w:multiLevelType w:val="hybridMultilevel"/>
    <w:tmpl w:val="2CD2BD42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5F384096"/>
    <w:multiLevelType w:val="hybridMultilevel"/>
    <w:tmpl w:val="797C0EEE"/>
    <w:lvl w:ilvl="0" w:tplc="0590C49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626D4049"/>
    <w:multiLevelType w:val="hybridMultilevel"/>
    <w:tmpl w:val="02B66A1A"/>
    <w:lvl w:ilvl="0" w:tplc="45960D8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4A60475"/>
    <w:multiLevelType w:val="hybridMultilevel"/>
    <w:tmpl w:val="57FCEBF2"/>
    <w:lvl w:ilvl="0" w:tplc="4ED266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FE16684"/>
    <w:multiLevelType w:val="hybridMultilevel"/>
    <w:tmpl w:val="262842E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9619B4"/>
    <w:multiLevelType w:val="multilevel"/>
    <w:tmpl w:val="AE30D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254E1C"/>
    <w:multiLevelType w:val="multilevel"/>
    <w:tmpl w:val="92486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1A7938"/>
    <w:multiLevelType w:val="hybridMultilevel"/>
    <w:tmpl w:val="33884602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8"/>
  </w:num>
  <w:num w:numId="3">
    <w:abstractNumId w:val="5"/>
  </w:num>
  <w:num w:numId="4">
    <w:abstractNumId w:val="10"/>
  </w:num>
  <w:num w:numId="5">
    <w:abstractNumId w:val="11"/>
  </w:num>
  <w:num w:numId="6">
    <w:abstractNumId w:val="13"/>
  </w:num>
  <w:num w:numId="7">
    <w:abstractNumId w:val="7"/>
  </w:num>
  <w:num w:numId="8">
    <w:abstractNumId w:val="25"/>
  </w:num>
  <w:num w:numId="9">
    <w:abstractNumId w:val="9"/>
  </w:num>
  <w:num w:numId="10">
    <w:abstractNumId w:val="3"/>
  </w:num>
  <w:num w:numId="11">
    <w:abstractNumId w:val="2"/>
  </w:num>
  <w:num w:numId="12">
    <w:abstractNumId w:val="4"/>
  </w:num>
  <w:num w:numId="13">
    <w:abstractNumId w:val="16"/>
  </w:num>
  <w:num w:numId="14">
    <w:abstractNumId w:val="26"/>
  </w:num>
  <w:num w:numId="15">
    <w:abstractNumId w:val="19"/>
  </w:num>
  <w:num w:numId="16">
    <w:abstractNumId w:val="14"/>
  </w:num>
  <w:num w:numId="17">
    <w:abstractNumId w:val="24"/>
  </w:num>
  <w:num w:numId="18">
    <w:abstractNumId w:val="22"/>
  </w:num>
  <w:num w:numId="19">
    <w:abstractNumId w:val="12"/>
  </w:num>
  <w:num w:numId="20">
    <w:abstractNumId w:val="8"/>
  </w:num>
  <w:num w:numId="21">
    <w:abstractNumId w:val="15"/>
  </w:num>
  <w:num w:numId="22">
    <w:abstractNumId w:val="6"/>
  </w:num>
  <w:num w:numId="23">
    <w:abstractNumId w:val="17"/>
  </w:num>
  <w:num w:numId="24">
    <w:abstractNumId w:val="23"/>
  </w:num>
  <w:num w:numId="25">
    <w:abstractNumId w:val="27"/>
  </w:num>
  <w:num w:numId="26">
    <w:abstractNumId w:val="1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588"/>
    <w:rsid w:val="00400350"/>
    <w:rsid w:val="006A3A94"/>
    <w:rsid w:val="006F3B9B"/>
    <w:rsid w:val="008C7588"/>
    <w:rsid w:val="00987800"/>
    <w:rsid w:val="00AB24EA"/>
    <w:rsid w:val="00B71D8D"/>
    <w:rsid w:val="00C44832"/>
    <w:rsid w:val="00E428A8"/>
    <w:rsid w:val="00E727CA"/>
    <w:rsid w:val="00F8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9C9649-0A80-416B-BECC-AC577172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D8D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98780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987800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14:ligatures w14:val="standardContextual"/>
    </w:rPr>
  </w:style>
  <w:style w:type="paragraph" w:customStyle="1" w:styleId="c17">
    <w:name w:val="c17"/>
    <w:basedOn w:val="a"/>
    <w:rsid w:val="00987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809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a5">
    <w:name w:val="Body Text"/>
    <w:basedOn w:val="a"/>
    <w:link w:val="a6"/>
    <w:unhideWhenUsed/>
    <w:rsid w:val="00F809C8"/>
    <w:pPr>
      <w:spacing w:before="100" w:beforeAutospacing="1" w:after="100" w:afterAutospacing="1" w:line="240" w:lineRule="auto"/>
      <w:ind w:left="357" w:hanging="357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F809C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12">
    <w:name w:val="Основной текст (12)_"/>
    <w:link w:val="120"/>
    <w:rsid w:val="00F809C8"/>
    <w:rPr>
      <w:rFonts w:ascii="Calibri" w:eastAsia="Calibri" w:hAnsi="Calibri" w:cs="Calibri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F809C8"/>
    <w:pPr>
      <w:widowControl w:val="0"/>
      <w:shd w:val="clear" w:color="auto" w:fill="FFFFFF"/>
      <w:spacing w:after="0" w:line="480" w:lineRule="exact"/>
      <w:jc w:val="both"/>
    </w:pPr>
    <w:rPr>
      <w:rFonts w:cs="Calibr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1988</Words>
  <Characters>11337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Учитель</cp:lastModifiedBy>
  <cp:revision>4</cp:revision>
  <dcterms:created xsi:type="dcterms:W3CDTF">2024-09-24T15:07:00Z</dcterms:created>
  <dcterms:modified xsi:type="dcterms:W3CDTF">2024-09-25T01:43:00Z</dcterms:modified>
</cp:coreProperties>
</file>